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6F" w:rsidRPr="0023766A" w:rsidRDefault="005D0E95" w:rsidP="0023766A">
      <w:pPr>
        <w:spacing w:after="0"/>
        <w:jc w:val="center"/>
        <w:rPr>
          <w:b/>
          <w:color w:val="002060"/>
          <w:sz w:val="28"/>
          <w:szCs w:val="28"/>
        </w:rPr>
      </w:pPr>
      <w:r w:rsidRPr="0023766A">
        <w:rPr>
          <w:b/>
          <w:color w:val="002060"/>
          <w:sz w:val="28"/>
          <w:szCs w:val="28"/>
        </w:rPr>
        <w:t>Образовательная деятельность в младшей группе по безопасности</w:t>
      </w:r>
    </w:p>
    <w:p w:rsidR="00FE6F6F" w:rsidRPr="0023766A" w:rsidRDefault="00FE6F6F" w:rsidP="0023766A">
      <w:pPr>
        <w:spacing w:after="0"/>
        <w:jc w:val="center"/>
        <w:rPr>
          <w:b/>
          <w:color w:val="002060"/>
          <w:sz w:val="28"/>
          <w:szCs w:val="28"/>
        </w:rPr>
      </w:pPr>
      <w:r w:rsidRPr="0023766A">
        <w:rPr>
          <w:b/>
          <w:color w:val="002060"/>
          <w:sz w:val="28"/>
          <w:szCs w:val="28"/>
        </w:rPr>
        <w:t>«Мой друг светофор»</w:t>
      </w:r>
    </w:p>
    <w:p w:rsidR="00603522" w:rsidRDefault="005D0E95" w:rsidP="005D0E95">
      <w:pPr>
        <w:jc w:val="both"/>
      </w:pPr>
      <w:r>
        <w:t>Ребята групп раннего возраста уже подросли и знают, как надо переходить дорогу. Об этом</w:t>
      </w:r>
      <w:r w:rsidR="0023766A">
        <w:t xml:space="preserve"> и о других правилах безопасного поведения на улице</w:t>
      </w:r>
      <w:r>
        <w:t xml:space="preserve"> они говорили со своим гостем, другом </w:t>
      </w:r>
      <w:proofErr w:type="spellStart"/>
      <w:r>
        <w:t>Светофориком</w:t>
      </w:r>
      <w:proofErr w:type="spellEnd"/>
      <w:r>
        <w:t xml:space="preserve">.  </w:t>
      </w:r>
      <w:r w:rsidR="00FE6F6F">
        <w:t xml:space="preserve">В </w:t>
      </w:r>
      <w:r w:rsidR="007B3B1D">
        <w:t xml:space="preserve">познавательном </w:t>
      </w:r>
      <w:r w:rsidR="00FE6F6F">
        <w:t>меро</w:t>
      </w:r>
      <w:r w:rsidR="007B3B1D">
        <w:t>приятии приняли участие дети группы № 1 и № 3 вместе с музыкальным руководителем и  своими воспитателями</w:t>
      </w:r>
      <w:r w:rsidR="00FE6F6F">
        <w:t xml:space="preserve">. </w:t>
      </w:r>
    </w:p>
    <w:p w:rsidR="00603522" w:rsidRDefault="00603522" w:rsidP="00603522">
      <w:pPr>
        <w:jc w:val="center"/>
      </w:pPr>
      <w:r w:rsidRPr="00603522">
        <w:drawing>
          <wp:inline distT="0" distB="0" distL="0" distR="0">
            <wp:extent cx="2638425" cy="3518339"/>
            <wp:effectExtent l="19050" t="0" r="9525" b="0"/>
            <wp:docPr id="1" name="Рисунок 9" descr="E:\Documents and Settings\Наталья Андреевна\Рабочий стол\апрель 2019\ир лео безоп\4opsc0fc_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cuments and Settings\Наталья Андреевна\Рабочий стол\апрель 2019\ир лео безоп\4opsc0fc_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1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22" w:rsidRDefault="00603522" w:rsidP="005D0E95">
      <w:pPr>
        <w:jc w:val="both"/>
      </w:pPr>
      <w:r>
        <w:t xml:space="preserve">Для того  </w:t>
      </w:r>
      <w:r w:rsidR="007B3B1D">
        <w:t xml:space="preserve">чтобы создать настоящую дорожную атмосферу, организаторы игры включили большой, похожий на настоящий, макет светофора, который приветливо мигал детям своими огоньками. </w:t>
      </w:r>
    </w:p>
    <w:p w:rsidR="00603522" w:rsidRDefault="0023766A" w:rsidP="0023766A">
      <w:pPr>
        <w:jc w:val="center"/>
      </w:pPr>
      <w:r w:rsidRPr="0023766A">
        <w:drawing>
          <wp:inline distT="0" distB="0" distL="0" distR="0">
            <wp:extent cx="2781300" cy="3708863"/>
            <wp:effectExtent l="19050" t="0" r="0" b="0"/>
            <wp:docPr id="2" name="Рисунок 12" descr="E:\Documents and Settings\Наталья Андреевна\Рабочий стол\апрель 2019\ир лео безоп\z1q-7e3Cl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ocuments and Settings\Наталья Андреевна\Рабочий стол\апрель 2019\ир лео безоп\z1q-7e3ClX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99" cy="370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6A" w:rsidRDefault="00603522" w:rsidP="005D0E95">
      <w:pPr>
        <w:jc w:val="both"/>
      </w:pPr>
      <w:r>
        <w:lastRenderedPageBreak/>
        <w:t xml:space="preserve">На импровизированную дорогу положили «зебру», имеющую, как и положено, </w:t>
      </w:r>
      <w:proofErr w:type="gramStart"/>
      <w:r>
        <w:t>черные</w:t>
      </w:r>
      <w:proofErr w:type="gramEnd"/>
      <w:r>
        <w:t xml:space="preserve"> и желтые полоски. Получилась замечательная дорога, на которую выехал на своей машинке озорник Мишка-медведь и нарушил все правила дорожного движения.</w:t>
      </w:r>
      <w:r w:rsidR="00FE6F6F">
        <w:t xml:space="preserve"> Ребята учили его пер</w:t>
      </w:r>
      <w:r>
        <w:t>еходить правильно дорогу и показывали, как нужно реагировать на</w:t>
      </w:r>
      <w:r w:rsidR="00FE6F6F">
        <w:t xml:space="preserve"> сигналы светофора. </w:t>
      </w:r>
    </w:p>
    <w:p w:rsidR="0023766A" w:rsidRDefault="0023766A" w:rsidP="0023766A">
      <w:pPr>
        <w:jc w:val="center"/>
      </w:pPr>
      <w:r w:rsidRPr="0023766A">
        <w:drawing>
          <wp:inline distT="0" distB="0" distL="0" distR="0">
            <wp:extent cx="2285715" cy="3048000"/>
            <wp:effectExtent l="19050" t="0" r="285" b="0"/>
            <wp:docPr id="3" name="Рисунок 11" descr="E:\Documents and Settings\Наталья Андреевна\Рабочий стол\апрель 2019\ир лео безоп\nGP2e9d_5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Наталья Андреевна\Рабочий стол\апрель 2019\ир лео безоп\nGP2e9d_5h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18" cy="304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6A" w:rsidRDefault="00603522" w:rsidP="005D0E95">
      <w:pPr>
        <w:jc w:val="both"/>
      </w:pPr>
      <w:r>
        <w:t xml:space="preserve">А потом все вместе </w:t>
      </w:r>
      <w:r w:rsidR="00FE6F6F">
        <w:t>играли в подвижные игры</w:t>
      </w:r>
      <w:r>
        <w:t>. Особенно понравилась ребятам музыкальная игра на развитие внимание и активизацию слухового восприятия «</w:t>
      </w:r>
      <w:r w:rsidR="005D0E95">
        <w:t>Птички и автомобиль</w:t>
      </w:r>
      <w:r>
        <w:t xml:space="preserve">». </w:t>
      </w:r>
    </w:p>
    <w:p w:rsidR="0023766A" w:rsidRDefault="0023766A" w:rsidP="0023766A">
      <w:pPr>
        <w:jc w:val="center"/>
      </w:pPr>
      <w:r w:rsidRPr="0023766A">
        <w:drawing>
          <wp:inline distT="0" distB="0" distL="0" distR="0">
            <wp:extent cx="2428571" cy="3238500"/>
            <wp:effectExtent l="19050" t="0" r="0" b="0"/>
            <wp:docPr id="4" name="Рисунок 10" descr="E:\Documents and Settings\Наталья Андреевна\Рабочий стол\апрель 2019\ир лео безоп\9SZUc6rFy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 and Settings\Наталья Андреевна\Рабочий стол\апрель 2019\ир лео безоп\9SZUc6rFy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43" cy="324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F6F" w:rsidRDefault="00FE6F6F" w:rsidP="005D0E95">
      <w:pPr>
        <w:jc w:val="both"/>
      </w:pPr>
      <w:r>
        <w:t xml:space="preserve">А </w:t>
      </w:r>
      <w:r w:rsidR="00603522">
        <w:t>в конце детей ждал сюрприз: Мишутка угостил их сладостями</w:t>
      </w:r>
      <w:r>
        <w:t>.</w:t>
      </w:r>
      <w:r w:rsidR="00603522">
        <w:t xml:space="preserve"> Ребята</w:t>
      </w:r>
      <w:r w:rsidR="0023766A">
        <w:t>м понравилось играть со светофором</w:t>
      </w:r>
      <w:proofErr w:type="gramStart"/>
      <w:r w:rsidR="0023766A">
        <w:t>.</w:t>
      </w:r>
      <w:proofErr w:type="gramEnd"/>
      <w:r w:rsidR="0023766A">
        <w:t xml:space="preserve"> </w:t>
      </w:r>
      <w:r w:rsidR="00603522">
        <w:t xml:space="preserve"> </w:t>
      </w:r>
      <w:r w:rsidR="0023766A">
        <w:t xml:space="preserve">А </w:t>
      </w:r>
      <w:r w:rsidR="00603522">
        <w:t>главное</w:t>
      </w:r>
      <w:r w:rsidR="0023766A">
        <w:t xml:space="preserve"> то</w:t>
      </w:r>
      <w:r w:rsidR="00603522">
        <w:t>, что они хорошо усвоили, когда можно переходить дорогу, а когда нужно подождать.</w:t>
      </w:r>
    </w:p>
    <w:p w:rsidR="00FE6F6F" w:rsidRDefault="00FE6F6F"/>
    <w:p w:rsidR="005D0E95" w:rsidRDefault="005D0E95">
      <w:pPr>
        <w:rPr>
          <w:noProof/>
          <w:lang w:eastAsia="ru-RU"/>
        </w:rPr>
      </w:pPr>
    </w:p>
    <w:p w:rsidR="00FE6F6F" w:rsidRDefault="00FE6F6F"/>
    <w:p w:rsidR="00FE6F6F" w:rsidRDefault="00FE6F6F">
      <w:bookmarkStart w:id="0" w:name="_GoBack"/>
      <w:bookmarkEnd w:id="0"/>
    </w:p>
    <w:sectPr w:rsidR="00FE6F6F" w:rsidSect="006035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F6F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66A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0E95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522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3B1D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3941"/>
    <w:rsid w:val="00FE47F4"/>
    <w:rsid w:val="00FE4A7F"/>
    <w:rsid w:val="00FE4BC7"/>
    <w:rsid w:val="00FE6F6F"/>
    <w:rsid w:val="00FE7AC4"/>
    <w:rsid w:val="00FF0DA1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ПономареваТВ</cp:lastModifiedBy>
  <cp:revision>2</cp:revision>
  <dcterms:created xsi:type="dcterms:W3CDTF">2019-04-11T04:43:00Z</dcterms:created>
  <dcterms:modified xsi:type="dcterms:W3CDTF">2019-04-11T12:21:00Z</dcterms:modified>
</cp:coreProperties>
</file>