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6A" w:rsidRPr="00906180" w:rsidRDefault="006F316A" w:rsidP="006F316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6180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6F316A" w:rsidRDefault="006F316A" w:rsidP="006F316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6180">
        <w:rPr>
          <w:rFonts w:ascii="Times New Roman" w:hAnsi="Times New Roman" w:cs="Times New Roman"/>
          <w:b/>
          <w:sz w:val="20"/>
          <w:szCs w:val="20"/>
        </w:rPr>
        <w:t>центр развития ребенка – детский сад № 16 г. Нытва</w:t>
      </w:r>
    </w:p>
    <w:p w:rsidR="006F316A" w:rsidRDefault="006F316A" w:rsidP="006F31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</w:p>
    <w:p w:rsidR="00F2131D" w:rsidRPr="00906180" w:rsidRDefault="00F2131D" w:rsidP="00F2131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54733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УТВЕРЖДАЮ:                                                                                                                      </w:t>
      </w:r>
    </w:p>
    <w:p w:rsidR="00F2131D" w:rsidRPr="00906180" w:rsidRDefault="00F2131D" w:rsidP="00F2131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06180">
        <w:rPr>
          <w:rFonts w:ascii="Times New Roman" w:hAnsi="Times New Roman" w:cs="Times New Roman"/>
          <w:sz w:val="20"/>
          <w:szCs w:val="20"/>
        </w:rPr>
        <w:t>Заведующий МБДОУ</w:t>
      </w:r>
    </w:p>
    <w:p w:rsidR="00F2131D" w:rsidRPr="00906180" w:rsidRDefault="00F2131D" w:rsidP="00F2131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906180">
        <w:rPr>
          <w:rFonts w:ascii="Times New Roman" w:hAnsi="Times New Roman" w:cs="Times New Roman"/>
          <w:sz w:val="20"/>
          <w:szCs w:val="20"/>
        </w:rPr>
        <w:t>ЦРР-детский сад № 16 г. Нытва</w:t>
      </w:r>
    </w:p>
    <w:p w:rsidR="00F2131D" w:rsidRDefault="00F2131D" w:rsidP="00F2131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0618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______________</w:t>
      </w:r>
      <w:r w:rsidRPr="00906180">
        <w:rPr>
          <w:rFonts w:ascii="Times New Roman" w:hAnsi="Times New Roman" w:cs="Times New Roman"/>
          <w:sz w:val="20"/>
          <w:szCs w:val="20"/>
        </w:rPr>
        <w:t>Т.В. Тюленева</w:t>
      </w:r>
    </w:p>
    <w:p w:rsidR="00F2131D" w:rsidRPr="00906180" w:rsidRDefault="00F2131D" w:rsidP="00F2131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П</w:t>
      </w:r>
      <w:r w:rsidRPr="00906180">
        <w:rPr>
          <w:rFonts w:ascii="Times New Roman" w:hAnsi="Times New Roman" w:cs="Times New Roman"/>
          <w:sz w:val="20"/>
          <w:szCs w:val="20"/>
        </w:rPr>
        <w:t>риказ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180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36FA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180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A36FAE">
        <w:rPr>
          <w:rFonts w:ascii="Times New Roman" w:hAnsi="Times New Roman" w:cs="Times New Roman"/>
          <w:sz w:val="20"/>
          <w:szCs w:val="20"/>
        </w:rPr>
        <w:t>09.01.</w:t>
      </w:r>
      <w:r>
        <w:rPr>
          <w:rFonts w:ascii="Times New Roman" w:hAnsi="Times New Roman" w:cs="Times New Roman"/>
          <w:sz w:val="20"/>
          <w:szCs w:val="20"/>
        </w:rPr>
        <w:t>201</w:t>
      </w:r>
      <w:r w:rsidR="00A36FAE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6F316A" w:rsidRDefault="006F316A" w:rsidP="006F316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B123B" w:rsidRDefault="001B123B" w:rsidP="006F316A">
      <w:pPr>
        <w:jc w:val="center"/>
      </w:pPr>
    </w:p>
    <w:p w:rsidR="006F316A" w:rsidRDefault="006F316A" w:rsidP="006F316A">
      <w:pPr>
        <w:jc w:val="center"/>
      </w:pPr>
    </w:p>
    <w:p w:rsidR="009678EA" w:rsidRPr="009678EA" w:rsidRDefault="00F2131D" w:rsidP="009678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678EA" w:rsidRPr="009678EA" w:rsidRDefault="009678EA" w:rsidP="009678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8EA">
        <w:rPr>
          <w:rFonts w:ascii="Times New Roman" w:hAnsi="Times New Roman" w:cs="Times New Roman"/>
          <w:b/>
          <w:sz w:val="24"/>
          <w:szCs w:val="24"/>
        </w:rPr>
        <w:t xml:space="preserve">о смотре – конкурсе </w:t>
      </w:r>
      <w:r w:rsidR="00157017">
        <w:rPr>
          <w:rFonts w:ascii="Times New Roman" w:hAnsi="Times New Roman" w:cs="Times New Roman"/>
          <w:b/>
          <w:sz w:val="24"/>
          <w:szCs w:val="24"/>
        </w:rPr>
        <w:t xml:space="preserve">«Игры с </w:t>
      </w:r>
      <w:proofErr w:type="spellStart"/>
      <w:r w:rsidR="00157017">
        <w:rPr>
          <w:rFonts w:ascii="Times New Roman" w:hAnsi="Times New Roman" w:cs="Times New Roman"/>
          <w:b/>
          <w:sz w:val="24"/>
          <w:szCs w:val="24"/>
        </w:rPr>
        <w:t>Забивакой</w:t>
      </w:r>
      <w:proofErr w:type="spellEnd"/>
      <w:r w:rsidR="0015701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9678EA">
        <w:rPr>
          <w:rFonts w:ascii="Times New Roman" w:hAnsi="Times New Roman" w:cs="Times New Roman"/>
          <w:b/>
          <w:sz w:val="24"/>
          <w:szCs w:val="24"/>
        </w:rPr>
        <w:t>на лучший зимний участок на территории</w:t>
      </w:r>
    </w:p>
    <w:p w:rsidR="006F316A" w:rsidRDefault="009678EA" w:rsidP="009678E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8EA">
        <w:rPr>
          <w:rFonts w:ascii="Times New Roman" w:hAnsi="Times New Roman" w:cs="Times New Roman"/>
          <w:b/>
          <w:sz w:val="24"/>
          <w:szCs w:val="24"/>
        </w:rPr>
        <w:t>МБДОУ ЦРР – детский сад № 16 г. Нытва</w:t>
      </w:r>
      <w:r w:rsidR="001570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131D" w:rsidRDefault="00F2131D" w:rsidP="0000712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678EA" w:rsidRDefault="009678EA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678EA" w:rsidRDefault="009678EA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78EA" w:rsidRDefault="009678EA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32021E">
        <w:rPr>
          <w:rFonts w:ascii="Times New Roman" w:hAnsi="Times New Roman" w:cs="Times New Roman"/>
          <w:sz w:val="24"/>
          <w:szCs w:val="24"/>
        </w:rPr>
        <w:t>разработано в целях</w:t>
      </w:r>
      <w:r w:rsidR="00ED2D8A">
        <w:rPr>
          <w:rFonts w:ascii="Times New Roman" w:hAnsi="Times New Roman" w:cs="Times New Roman"/>
          <w:sz w:val="24"/>
          <w:szCs w:val="24"/>
        </w:rPr>
        <w:t xml:space="preserve"> регламентирования и систематизации   </w:t>
      </w:r>
      <w:r w:rsidR="0062413F">
        <w:rPr>
          <w:rFonts w:ascii="Times New Roman" w:hAnsi="Times New Roman" w:cs="Times New Roman"/>
          <w:sz w:val="24"/>
          <w:szCs w:val="24"/>
        </w:rPr>
        <w:t xml:space="preserve">процесса  </w:t>
      </w:r>
      <w:r w:rsidR="00ED2D8A">
        <w:rPr>
          <w:rFonts w:ascii="Times New Roman" w:hAnsi="Times New Roman" w:cs="Times New Roman"/>
          <w:sz w:val="24"/>
          <w:szCs w:val="24"/>
        </w:rPr>
        <w:t>организации зимних построек на участках возрастных групп МБДОУ ЦРР-детский сад № 16 г. Нытва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1E5" w:rsidRDefault="00DD11E5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Организатором смотра-конкурса на луч</w:t>
      </w:r>
      <w:r w:rsidR="00157017">
        <w:rPr>
          <w:rFonts w:ascii="Times New Roman" w:hAnsi="Times New Roman" w:cs="Times New Roman"/>
          <w:sz w:val="24"/>
          <w:szCs w:val="24"/>
        </w:rPr>
        <w:t>ший зимний участок на территориях</w:t>
      </w:r>
      <w:r>
        <w:rPr>
          <w:rFonts w:ascii="Times New Roman" w:hAnsi="Times New Roman" w:cs="Times New Roman"/>
          <w:sz w:val="24"/>
          <w:szCs w:val="24"/>
        </w:rPr>
        <w:t xml:space="preserve"> ДОУ (далее -  Смотр-конкурс) является МБДОУ ЦРР-детский сад № 16 г. Нытва.</w:t>
      </w:r>
    </w:p>
    <w:p w:rsidR="009678EA" w:rsidRDefault="00DD11E5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2A4E91">
        <w:rPr>
          <w:rFonts w:ascii="Times New Roman" w:hAnsi="Times New Roman" w:cs="Times New Roman"/>
          <w:sz w:val="24"/>
          <w:szCs w:val="24"/>
        </w:rPr>
        <w:t xml:space="preserve">.  </w:t>
      </w:r>
      <w:r w:rsidR="009678EA">
        <w:rPr>
          <w:rFonts w:ascii="Times New Roman" w:hAnsi="Times New Roman" w:cs="Times New Roman"/>
          <w:sz w:val="24"/>
          <w:szCs w:val="24"/>
        </w:rPr>
        <w:t>Положение определяет порядок и условия</w:t>
      </w:r>
      <w:r w:rsidR="00ED2D8A">
        <w:rPr>
          <w:rFonts w:ascii="Times New Roman" w:hAnsi="Times New Roman" w:cs="Times New Roman"/>
          <w:sz w:val="24"/>
          <w:szCs w:val="24"/>
        </w:rPr>
        <w:t xml:space="preserve"> организации Смотра-конкурса</w:t>
      </w:r>
      <w:r w:rsidR="009678EA">
        <w:rPr>
          <w:rFonts w:ascii="Times New Roman" w:hAnsi="Times New Roman" w:cs="Times New Roman"/>
          <w:sz w:val="24"/>
          <w:szCs w:val="24"/>
        </w:rPr>
        <w:t>.</w:t>
      </w:r>
      <w:r w:rsidR="00F02E6F">
        <w:rPr>
          <w:rFonts w:ascii="Times New Roman" w:hAnsi="Times New Roman" w:cs="Times New Roman"/>
          <w:sz w:val="24"/>
          <w:szCs w:val="24"/>
        </w:rPr>
        <w:t xml:space="preserve"> </w:t>
      </w:r>
      <w:r w:rsidR="002B4B8D">
        <w:rPr>
          <w:rFonts w:ascii="Times New Roman" w:hAnsi="Times New Roman" w:cs="Times New Roman"/>
          <w:sz w:val="24"/>
          <w:szCs w:val="24"/>
        </w:rPr>
        <w:t>Тема смотра-конкурса</w:t>
      </w:r>
      <w:r w:rsidR="00014788">
        <w:rPr>
          <w:rFonts w:ascii="Times New Roman" w:hAnsi="Times New Roman" w:cs="Times New Roman"/>
          <w:sz w:val="24"/>
          <w:szCs w:val="24"/>
        </w:rPr>
        <w:t xml:space="preserve">  определена в соответствии</w:t>
      </w:r>
      <w:r w:rsidR="00F02E6F">
        <w:rPr>
          <w:rFonts w:ascii="Times New Roman" w:hAnsi="Times New Roman" w:cs="Times New Roman"/>
          <w:sz w:val="24"/>
          <w:szCs w:val="24"/>
        </w:rPr>
        <w:t xml:space="preserve"> с приоритетным направлением развития </w:t>
      </w:r>
      <w:r w:rsidR="000C0971">
        <w:rPr>
          <w:rFonts w:ascii="Times New Roman" w:hAnsi="Times New Roman" w:cs="Times New Roman"/>
          <w:sz w:val="24"/>
          <w:szCs w:val="24"/>
        </w:rPr>
        <w:t xml:space="preserve">в </w:t>
      </w:r>
      <w:r w:rsidR="00F02E6F">
        <w:rPr>
          <w:rFonts w:ascii="Times New Roman" w:hAnsi="Times New Roman" w:cs="Times New Roman"/>
          <w:sz w:val="24"/>
          <w:szCs w:val="24"/>
        </w:rPr>
        <w:t xml:space="preserve">РФ </w:t>
      </w:r>
      <w:r w:rsidR="000C0971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="00F02E6F">
        <w:rPr>
          <w:rFonts w:ascii="Times New Roman" w:hAnsi="Times New Roman" w:cs="Times New Roman"/>
          <w:sz w:val="24"/>
          <w:szCs w:val="24"/>
        </w:rPr>
        <w:t xml:space="preserve">– годом </w:t>
      </w:r>
      <w:r w:rsidR="00014788">
        <w:rPr>
          <w:rFonts w:ascii="Times New Roman" w:hAnsi="Times New Roman" w:cs="Times New Roman"/>
          <w:sz w:val="24"/>
          <w:szCs w:val="24"/>
        </w:rPr>
        <w:t>чемпионата</w:t>
      </w:r>
      <w:r w:rsidR="00F02E6F">
        <w:rPr>
          <w:rFonts w:ascii="Times New Roman" w:hAnsi="Times New Roman" w:cs="Times New Roman"/>
          <w:sz w:val="24"/>
          <w:szCs w:val="24"/>
        </w:rPr>
        <w:t xml:space="preserve"> мира по футболу в России.</w:t>
      </w:r>
      <w:r w:rsidR="001C4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017" w:rsidRDefault="00DD11E5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9678EA">
        <w:rPr>
          <w:rFonts w:ascii="Times New Roman" w:hAnsi="Times New Roman" w:cs="Times New Roman"/>
          <w:sz w:val="24"/>
          <w:szCs w:val="24"/>
        </w:rPr>
        <w:t>.   Смотр-</w:t>
      </w:r>
      <w:r w:rsidR="00157017">
        <w:rPr>
          <w:rFonts w:ascii="Times New Roman" w:hAnsi="Times New Roman" w:cs="Times New Roman"/>
          <w:sz w:val="24"/>
          <w:szCs w:val="24"/>
        </w:rPr>
        <w:t>конкурс проводится на территориях</w:t>
      </w:r>
      <w:r>
        <w:rPr>
          <w:rFonts w:ascii="Times New Roman" w:hAnsi="Times New Roman" w:cs="Times New Roman"/>
          <w:sz w:val="24"/>
          <w:szCs w:val="24"/>
        </w:rPr>
        <w:t xml:space="preserve"> МБДОУ ЦРР-детский сад № 16 г. Нытва</w:t>
      </w:r>
      <w:r w:rsidR="00157017">
        <w:rPr>
          <w:rFonts w:ascii="Times New Roman" w:hAnsi="Times New Roman" w:cs="Times New Roman"/>
          <w:sz w:val="24"/>
          <w:szCs w:val="24"/>
        </w:rPr>
        <w:t xml:space="preserve">, расположенных  по адресам: </w:t>
      </w:r>
    </w:p>
    <w:p w:rsidR="00157017" w:rsidRDefault="00157017" w:rsidP="0015701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г.Нытва, пр. Ленина, 28 «а»; </w:t>
      </w:r>
    </w:p>
    <w:p w:rsidR="009678EA" w:rsidRDefault="00157017" w:rsidP="0015701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г.Нытва</w:t>
      </w:r>
      <w:r w:rsidR="009678EA">
        <w:rPr>
          <w:rFonts w:ascii="Times New Roman" w:hAnsi="Times New Roman" w:cs="Times New Roman"/>
          <w:sz w:val="24"/>
          <w:szCs w:val="24"/>
        </w:rPr>
        <w:t>.</w:t>
      </w:r>
      <w:r w:rsidR="00A36FAE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A36FAE">
        <w:rPr>
          <w:rFonts w:ascii="Times New Roman" w:hAnsi="Times New Roman" w:cs="Times New Roman"/>
          <w:sz w:val="24"/>
          <w:szCs w:val="24"/>
        </w:rPr>
        <w:t>К.Симонова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36FAE">
        <w:rPr>
          <w:rFonts w:ascii="Times New Roman" w:hAnsi="Times New Roman" w:cs="Times New Roman"/>
          <w:sz w:val="24"/>
          <w:szCs w:val="24"/>
        </w:rPr>
        <w:t xml:space="preserve"> 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8EA" w:rsidRDefault="009678EA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78EA" w:rsidRDefault="009678EA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и задачи</w:t>
      </w:r>
    </w:p>
    <w:p w:rsidR="0062413F" w:rsidRDefault="0062413F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Цель: совершенствование развивающей предметно-пространственной среды на территории МБДОУ ЦРР – детский сад № 16 г.Нытва в зимний период, соответствующей требованиям ФГОС к созданию единого образовательного пространства в ДОУ, способствующего повышению эффективности воспитательно-образовательного процесса в возрастных группах.</w:t>
      </w:r>
    </w:p>
    <w:p w:rsidR="00453413" w:rsidRDefault="00453413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78EA" w:rsidRDefault="0062413F" w:rsidP="009678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 Задачи</w:t>
      </w:r>
      <w:r w:rsidR="009678EA">
        <w:rPr>
          <w:rFonts w:ascii="Times New Roman" w:hAnsi="Times New Roman" w:cs="Times New Roman"/>
          <w:sz w:val="24"/>
          <w:szCs w:val="24"/>
        </w:rPr>
        <w:t>:</w:t>
      </w:r>
    </w:p>
    <w:p w:rsidR="009678EA" w:rsidRDefault="009678EA" w:rsidP="009678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благоприятных условий для воспитательно-образовательной работы с детьми на прогулке в зимнее время, повышения двигательной активности воспитанников в условиях ДОУ;</w:t>
      </w:r>
    </w:p>
    <w:p w:rsidR="009678EA" w:rsidRDefault="009678EA" w:rsidP="009678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профессионального роста, развитие творческой инициативы воспитателей</w:t>
      </w:r>
      <w:r w:rsidR="00453413">
        <w:rPr>
          <w:rFonts w:ascii="Times New Roman" w:hAnsi="Times New Roman" w:cs="Times New Roman"/>
          <w:sz w:val="24"/>
          <w:szCs w:val="24"/>
        </w:rPr>
        <w:t xml:space="preserve"> при проведении оздоровительной работы с детьми на прогулке в зимнее время.</w:t>
      </w:r>
    </w:p>
    <w:p w:rsidR="00DD11E5" w:rsidRDefault="00DD11E5" w:rsidP="00DD1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имиджа ДОУ, под</w:t>
      </w:r>
      <w:r w:rsidR="00ED2D8A">
        <w:rPr>
          <w:rFonts w:ascii="Times New Roman" w:hAnsi="Times New Roman" w:cs="Times New Roman"/>
          <w:sz w:val="24"/>
          <w:szCs w:val="24"/>
        </w:rPr>
        <w:t>держание традиций в коллективе,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D8A">
        <w:rPr>
          <w:rFonts w:ascii="Times New Roman" w:hAnsi="Times New Roman" w:cs="Times New Roman"/>
          <w:sz w:val="24"/>
          <w:szCs w:val="24"/>
        </w:rPr>
        <w:t xml:space="preserve">мотивация педагогов и родителей к </w:t>
      </w:r>
      <w:r>
        <w:rPr>
          <w:rFonts w:ascii="Times New Roman" w:hAnsi="Times New Roman" w:cs="Times New Roman"/>
          <w:sz w:val="24"/>
          <w:szCs w:val="24"/>
        </w:rPr>
        <w:t xml:space="preserve">коллективной творческой деятельности, </w:t>
      </w:r>
      <w:r w:rsidR="00ED2D8A">
        <w:rPr>
          <w:rFonts w:ascii="Times New Roman" w:hAnsi="Times New Roman" w:cs="Times New Roman"/>
          <w:sz w:val="24"/>
          <w:szCs w:val="24"/>
        </w:rPr>
        <w:t>активизация  творческого потенциала детей и взрослых, содействие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2D8A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эстетического вкуса;</w:t>
      </w:r>
    </w:p>
    <w:p w:rsidR="00F02E6F" w:rsidRDefault="00F02E6F" w:rsidP="00DD1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популяризация </w:t>
      </w:r>
      <w:r w:rsidR="002B4B8D">
        <w:rPr>
          <w:rFonts w:ascii="Times New Roman" w:hAnsi="Times New Roman" w:cs="Times New Roman"/>
          <w:sz w:val="24"/>
          <w:szCs w:val="24"/>
        </w:rPr>
        <w:t xml:space="preserve">значимых видов </w:t>
      </w:r>
      <w:r>
        <w:rPr>
          <w:rFonts w:ascii="Times New Roman" w:hAnsi="Times New Roman" w:cs="Times New Roman"/>
          <w:sz w:val="24"/>
          <w:szCs w:val="24"/>
        </w:rPr>
        <w:t xml:space="preserve">спорта </w:t>
      </w:r>
      <w:r w:rsidR="002B4B8D">
        <w:rPr>
          <w:rFonts w:ascii="Times New Roman" w:hAnsi="Times New Roman" w:cs="Times New Roman"/>
          <w:sz w:val="24"/>
          <w:szCs w:val="24"/>
        </w:rPr>
        <w:t>(футбол), просвещение детей и родителей о важных спортивных мероприятиях, проводимых в стране, об их символике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1E5" w:rsidRDefault="00DD11E5" w:rsidP="00DD11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у</w:t>
      </w:r>
      <w:r w:rsidR="0062413F">
        <w:rPr>
          <w:rFonts w:ascii="Times New Roman" w:hAnsi="Times New Roman" w:cs="Times New Roman"/>
          <w:sz w:val="24"/>
          <w:szCs w:val="24"/>
        </w:rPr>
        <w:t>креплению связей ДОУ и семьи.</w:t>
      </w: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100F" w:rsidRDefault="0028100F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100F" w:rsidRDefault="0028100F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Участники</w:t>
      </w: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Смотре-конкурсе приним</w:t>
      </w:r>
      <w:r w:rsidR="00157017">
        <w:rPr>
          <w:rFonts w:ascii="Times New Roman" w:hAnsi="Times New Roman" w:cs="Times New Roman"/>
          <w:sz w:val="24"/>
          <w:szCs w:val="24"/>
        </w:rPr>
        <w:t>ают участие воспитатели</w:t>
      </w:r>
      <w:r w:rsidR="00F2131D">
        <w:rPr>
          <w:rFonts w:ascii="Times New Roman" w:hAnsi="Times New Roman" w:cs="Times New Roman"/>
          <w:sz w:val="24"/>
          <w:szCs w:val="24"/>
        </w:rPr>
        <w:t xml:space="preserve"> всех возрастных групп </w:t>
      </w:r>
      <w:r w:rsidR="003F7328">
        <w:rPr>
          <w:rFonts w:ascii="Times New Roman" w:hAnsi="Times New Roman" w:cs="Times New Roman"/>
          <w:sz w:val="24"/>
          <w:szCs w:val="24"/>
        </w:rPr>
        <w:t>ДОУ, воспитанники</w:t>
      </w:r>
      <w:r>
        <w:rPr>
          <w:rFonts w:ascii="Times New Roman" w:hAnsi="Times New Roman" w:cs="Times New Roman"/>
          <w:sz w:val="24"/>
          <w:szCs w:val="24"/>
        </w:rPr>
        <w:t xml:space="preserve"> и их родители (законные представители).</w:t>
      </w:r>
    </w:p>
    <w:p w:rsidR="00F2131D" w:rsidRDefault="00F2131D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Жюри смотра-конкурса</w:t>
      </w: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 Состав жюри определяется приказом заведующего ДОУ.</w:t>
      </w: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  В состав жюри входят:</w:t>
      </w:r>
    </w:p>
    <w:p w:rsidR="003F7328" w:rsidRDefault="003F7328" w:rsidP="003F73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ЦРР – детский сад № 16 г.Нытва</w:t>
      </w:r>
      <w:r w:rsidR="00157017">
        <w:rPr>
          <w:rFonts w:ascii="Times New Roman" w:hAnsi="Times New Roman" w:cs="Times New Roman"/>
          <w:sz w:val="24"/>
          <w:szCs w:val="24"/>
        </w:rPr>
        <w:t xml:space="preserve"> Тюленева Т.В.</w:t>
      </w:r>
    </w:p>
    <w:p w:rsidR="003F7328" w:rsidRDefault="003F7328" w:rsidP="003F73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157017">
        <w:rPr>
          <w:rFonts w:ascii="Times New Roman" w:hAnsi="Times New Roman" w:cs="Times New Roman"/>
          <w:sz w:val="24"/>
          <w:szCs w:val="24"/>
        </w:rPr>
        <w:t>заведующего по ВМР Якимова Л.Ю.</w:t>
      </w:r>
    </w:p>
    <w:p w:rsidR="003F7328" w:rsidRDefault="00157017" w:rsidP="003F73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завхозы Плешкова С.В., Загоскина Е.Ю.</w:t>
      </w:r>
    </w:p>
    <w:p w:rsidR="003F7328" w:rsidRDefault="00157017" w:rsidP="003F73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 Аликина Н.В.</w:t>
      </w:r>
    </w:p>
    <w:p w:rsidR="00F2131D" w:rsidRDefault="003D6372" w:rsidP="003F732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ФИЗО</w:t>
      </w:r>
      <w:r w:rsidR="00157017">
        <w:rPr>
          <w:rFonts w:ascii="Times New Roman" w:hAnsi="Times New Roman" w:cs="Times New Roman"/>
          <w:sz w:val="24"/>
          <w:szCs w:val="24"/>
        </w:rPr>
        <w:t xml:space="preserve"> Белокурова О.В.</w:t>
      </w: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Организация и порядок проведения </w:t>
      </w: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3E31BE">
        <w:rPr>
          <w:rFonts w:ascii="Times New Roman" w:hAnsi="Times New Roman" w:cs="Times New Roman"/>
          <w:sz w:val="24"/>
          <w:szCs w:val="24"/>
        </w:rPr>
        <w:t xml:space="preserve">  Смотр-конкурс проводится поэтапно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3413" w:rsidRDefault="00453413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7F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37FBE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C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проектировочный</w:t>
      </w:r>
      <w:r w:rsidR="00620CA9">
        <w:rPr>
          <w:rFonts w:ascii="Times New Roman" w:hAnsi="Times New Roman" w:cs="Times New Roman"/>
          <w:sz w:val="24"/>
          <w:szCs w:val="24"/>
        </w:rPr>
        <w:t xml:space="preserve">:  с   </w:t>
      </w:r>
      <w:r w:rsidR="00157017">
        <w:rPr>
          <w:rFonts w:ascii="Times New Roman" w:hAnsi="Times New Roman" w:cs="Times New Roman"/>
          <w:sz w:val="24"/>
          <w:szCs w:val="24"/>
        </w:rPr>
        <w:t>09   янва</w:t>
      </w:r>
      <w:r w:rsidR="00620CA9">
        <w:rPr>
          <w:rFonts w:ascii="Times New Roman" w:hAnsi="Times New Roman" w:cs="Times New Roman"/>
          <w:sz w:val="24"/>
          <w:szCs w:val="24"/>
        </w:rPr>
        <w:t xml:space="preserve">ря </w:t>
      </w:r>
      <w:r w:rsidR="00157017">
        <w:rPr>
          <w:rFonts w:ascii="Times New Roman" w:hAnsi="Times New Roman" w:cs="Times New Roman"/>
          <w:sz w:val="24"/>
          <w:szCs w:val="24"/>
        </w:rPr>
        <w:t xml:space="preserve"> </w:t>
      </w:r>
      <w:r w:rsidR="003F7328">
        <w:rPr>
          <w:rFonts w:ascii="Times New Roman" w:hAnsi="Times New Roman" w:cs="Times New Roman"/>
          <w:sz w:val="24"/>
          <w:szCs w:val="24"/>
        </w:rPr>
        <w:t xml:space="preserve"> 2017</w:t>
      </w:r>
      <w:r w:rsidR="00620CA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57017">
        <w:rPr>
          <w:rFonts w:ascii="Times New Roman" w:hAnsi="Times New Roman" w:cs="Times New Roman"/>
          <w:sz w:val="24"/>
          <w:szCs w:val="24"/>
        </w:rPr>
        <w:t xml:space="preserve"> </w:t>
      </w:r>
      <w:r w:rsidR="00620CA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3F7328">
        <w:rPr>
          <w:rFonts w:ascii="Times New Roman" w:hAnsi="Times New Roman" w:cs="Times New Roman"/>
          <w:sz w:val="24"/>
          <w:szCs w:val="24"/>
        </w:rPr>
        <w:t>31  января</w:t>
      </w:r>
      <w:proofErr w:type="gramEnd"/>
      <w:r w:rsidR="003F7328">
        <w:rPr>
          <w:rFonts w:ascii="Times New Roman" w:hAnsi="Times New Roman" w:cs="Times New Roman"/>
          <w:sz w:val="24"/>
          <w:szCs w:val="24"/>
        </w:rPr>
        <w:t xml:space="preserve"> 2018</w:t>
      </w:r>
      <w:r w:rsidR="00E3539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31BE" w:rsidRDefault="00E35395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31BE">
        <w:rPr>
          <w:rFonts w:ascii="Times New Roman" w:hAnsi="Times New Roman" w:cs="Times New Roman"/>
          <w:sz w:val="24"/>
          <w:szCs w:val="24"/>
        </w:rPr>
        <w:t xml:space="preserve">н включает в себя планирование, совместную разработку воспитателями, родителями  и воспитанниками проектов зимних построек на участках ДОУ, </w:t>
      </w:r>
      <w:r w:rsidR="00BA79E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E31BE">
        <w:rPr>
          <w:rFonts w:ascii="Times New Roman" w:hAnsi="Times New Roman" w:cs="Times New Roman"/>
          <w:sz w:val="24"/>
          <w:szCs w:val="24"/>
        </w:rPr>
        <w:t>непосредственно создание фигур и композиций из снега и льда на участках групповых площадок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0CA9" w:rsidRDefault="00620CA9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7FB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37FBE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– предварительного оценивания: с   </w:t>
      </w:r>
      <w:r w:rsidR="00F2131D">
        <w:rPr>
          <w:rFonts w:ascii="Times New Roman" w:hAnsi="Times New Roman" w:cs="Times New Roman"/>
          <w:sz w:val="24"/>
          <w:szCs w:val="24"/>
        </w:rPr>
        <w:t>01   феврал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3F7328">
        <w:rPr>
          <w:rFonts w:ascii="Times New Roman" w:hAnsi="Times New Roman" w:cs="Times New Roman"/>
          <w:sz w:val="24"/>
          <w:szCs w:val="24"/>
        </w:rPr>
        <w:t>2018 года</w:t>
      </w:r>
      <w:r>
        <w:rPr>
          <w:rFonts w:ascii="Times New Roman" w:hAnsi="Times New Roman" w:cs="Times New Roman"/>
          <w:sz w:val="24"/>
          <w:szCs w:val="24"/>
        </w:rPr>
        <w:t xml:space="preserve">   по </w:t>
      </w:r>
      <w:r w:rsidR="003F7328">
        <w:rPr>
          <w:rFonts w:ascii="Times New Roman" w:hAnsi="Times New Roman" w:cs="Times New Roman"/>
          <w:sz w:val="24"/>
          <w:szCs w:val="24"/>
        </w:rPr>
        <w:t>15 февраля 2018</w:t>
      </w:r>
      <w:r w:rsidR="00E3539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31BE" w:rsidRDefault="00E35395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E31BE">
        <w:rPr>
          <w:rFonts w:ascii="Times New Roman" w:hAnsi="Times New Roman" w:cs="Times New Roman"/>
          <w:sz w:val="24"/>
          <w:szCs w:val="24"/>
        </w:rPr>
        <w:t xml:space="preserve">а данном этапе </w:t>
      </w:r>
      <w:r>
        <w:rPr>
          <w:rFonts w:ascii="Times New Roman" w:hAnsi="Times New Roman" w:cs="Times New Roman"/>
          <w:sz w:val="24"/>
          <w:szCs w:val="24"/>
        </w:rPr>
        <w:t xml:space="preserve"> снежные фигуры и постройки активно эксплуатируются детьми во время организации прогулок (воспитатели осуществляют видео или фотосьемку процесса использования построек для развития детей)</w:t>
      </w:r>
      <w:r w:rsidR="00F37F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FB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юри методом наблюдения и анализа выносит оценку  целесообразности и соответствия  зимнего оформления участков ДОУ требованиям к РППС</w:t>
      </w:r>
      <w:r w:rsidR="00F37FBE">
        <w:rPr>
          <w:rFonts w:ascii="Times New Roman" w:hAnsi="Times New Roman" w:cs="Times New Roman"/>
          <w:sz w:val="24"/>
          <w:szCs w:val="24"/>
        </w:rPr>
        <w:t>, результаты заносятся в протоко</w:t>
      </w:r>
      <w:r w:rsidR="00A36FAE">
        <w:rPr>
          <w:rFonts w:ascii="Times New Roman" w:hAnsi="Times New Roman" w:cs="Times New Roman"/>
          <w:sz w:val="24"/>
          <w:szCs w:val="24"/>
        </w:rPr>
        <w:t>л (Приложение 1</w:t>
      </w:r>
      <w:bookmarkStart w:id="0" w:name="_GoBack"/>
      <w:bookmarkEnd w:id="0"/>
      <w:r w:rsidR="00BA79E1">
        <w:rPr>
          <w:rFonts w:ascii="Times New Roman" w:hAnsi="Times New Roman" w:cs="Times New Roman"/>
          <w:sz w:val="24"/>
          <w:szCs w:val="24"/>
        </w:rPr>
        <w:t xml:space="preserve">). </w:t>
      </w:r>
      <w:r w:rsidR="00F37FBE">
        <w:rPr>
          <w:rFonts w:ascii="Times New Roman" w:hAnsi="Times New Roman" w:cs="Times New Roman"/>
          <w:sz w:val="24"/>
          <w:szCs w:val="24"/>
        </w:rPr>
        <w:t xml:space="preserve"> Воспитатели на основании отснятых </w:t>
      </w:r>
      <w:r w:rsidR="00BA79E1">
        <w:rPr>
          <w:rFonts w:ascii="Times New Roman" w:hAnsi="Times New Roman" w:cs="Times New Roman"/>
          <w:sz w:val="24"/>
          <w:szCs w:val="24"/>
        </w:rPr>
        <w:t>видео или фотоматериалов оформляют</w:t>
      </w:r>
      <w:r w:rsidR="00F37FBE">
        <w:rPr>
          <w:rFonts w:ascii="Times New Roman" w:hAnsi="Times New Roman" w:cs="Times New Roman"/>
          <w:sz w:val="24"/>
          <w:szCs w:val="24"/>
        </w:rPr>
        <w:t xml:space="preserve"> презентационное выступление или </w:t>
      </w:r>
      <w:r w:rsidR="00BA79E1">
        <w:rPr>
          <w:rFonts w:ascii="Times New Roman" w:hAnsi="Times New Roman" w:cs="Times New Roman"/>
          <w:sz w:val="24"/>
          <w:szCs w:val="24"/>
        </w:rPr>
        <w:t xml:space="preserve">монтируют </w:t>
      </w:r>
      <w:r w:rsidR="00F37FBE">
        <w:rPr>
          <w:rFonts w:ascii="Times New Roman" w:hAnsi="Times New Roman" w:cs="Times New Roman"/>
          <w:sz w:val="24"/>
          <w:szCs w:val="24"/>
        </w:rPr>
        <w:t>видеоролик, готовят в устной форме его защиту.</w:t>
      </w:r>
    </w:p>
    <w:p w:rsidR="00620CA9" w:rsidRDefault="00620CA9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7FB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37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328" w:rsidRPr="00F37FBE">
        <w:rPr>
          <w:rFonts w:ascii="Times New Roman" w:hAnsi="Times New Roman" w:cs="Times New Roman"/>
          <w:b/>
          <w:sz w:val="24"/>
          <w:szCs w:val="24"/>
        </w:rPr>
        <w:t>эта</w:t>
      </w:r>
      <w:r w:rsidR="00F2131D" w:rsidRPr="00F37FBE">
        <w:rPr>
          <w:rFonts w:ascii="Times New Roman" w:hAnsi="Times New Roman" w:cs="Times New Roman"/>
          <w:b/>
          <w:sz w:val="24"/>
          <w:szCs w:val="24"/>
        </w:rPr>
        <w:t>п</w:t>
      </w:r>
      <w:r w:rsidR="00F2131D">
        <w:rPr>
          <w:rFonts w:ascii="Times New Roman" w:hAnsi="Times New Roman" w:cs="Times New Roman"/>
          <w:sz w:val="24"/>
          <w:szCs w:val="24"/>
        </w:rPr>
        <w:t xml:space="preserve"> – презентационный</w:t>
      </w:r>
      <w:r w:rsidR="00157017">
        <w:rPr>
          <w:rFonts w:ascii="Times New Roman" w:hAnsi="Times New Roman" w:cs="Times New Roman"/>
          <w:sz w:val="24"/>
          <w:szCs w:val="24"/>
        </w:rPr>
        <w:t>:</w:t>
      </w:r>
      <w:r w:rsidR="00F2131D">
        <w:rPr>
          <w:rFonts w:ascii="Times New Roman" w:hAnsi="Times New Roman" w:cs="Times New Roman"/>
          <w:sz w:val="24"/>
          <w:szCs w:val="24"/>
        </w:rPr>
        <w:t xml:space="preserve">  с  16</w:t>
      </w:r>
      <w:r w:rsidR="003F7328">
        <w:rPr>
          <w:rFonts w:ascii="Times New Roman" w:hAnsi="Times New Roman" w:cs="Times New Roman"/>
          <w:sz w:val="24"/>
          <w:szCs w:val="24"/>
        </w:rPr>
        <w:t xml:space="preserve"> февраля 2018 года   по  2</w:t>
      </w:r>
      <w:r w:rsidR="00F2131D">
        <w:rPr>
          <w:rFonts w:ascii="Times New Roman" w:hAnsi="Times New Roman" w:cs="Times New Roman"/>
          <w:sz w:val="24"/>
          <w:szCs w:val="24"/>
        </w:rPr>
        <w:t>1</w:t>
      </w:r>
      <w:r w:rsidR="003F7328">
        <w:rPr>
          <w:rFonts w:ascii="Times New Roman" w:hAnsi="Times New Roman" w:cs="Times New Roman"/>
          <w:sz w:val="24"/>
          <w:szCs w:val="24"/>
        </w:rPr>
        <w:t xml:space="preserve">  февраля 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37FBE" w:rsidRDefault="00F37FBE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презентации или видеоролика проходит в виде публичного доклада на заседании педагогического совета. Жюри оценивает каждый доклад в отдельности, результаты  заносятся в протокол.</w:t>
      </w:r>
    </w:p>
    <w:p w:rsidR="00157017" w:rsidRDefault="00157017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7FB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37FBE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 – подведение итогов: с 21 февраля 2018 года по 28 февраля 2018 года</w:t>
      </w:r>
    </w:p>
    <w:p w:rsidR="00F37FBE" w:rsidRPr="00157017" w:rsidRDefault="00F37FBE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проводит общее суммирование баллов, выявляет </w:t>
      </w:r>
      <w:r w:rsidR="00BA79E1">
        <w:rPr>
          <w:rFonts w:ascii="Times New Roman" w:hAnsi="Times New Roman" w:cs="Times New Roman"/>
          <w:sz w:val="24"/>
          <w:szCs w:val="24"/>
        </w:rPr>
        <w:t>абсолютного победителя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A79E1">
        <w:rPr>
          <w:rFonts w:ascii="Times New Roman" w:hAnsi="Times New Roman" w:cs="Times New Roman"/>
          <w:sz w:val="24"/>
          <w:szCs w:val="24"/>
        </w:rPr>
        <w:t xml:space="preserve"> а также победителей в каждой номинации в соответствии с выбранными критериями, представленными в пункте 6 Положения</w:t>
      </w:r>
      <w:r>
        <w:rPr>
          <w:rFonts w:ascii="Times New Roman" w:hAnsi="Times New Roman" w:cs="Times New Roman"/>
          <w:sz w:val="24"/>
          <w:szCs w:val="24"/>
        </w:rPr>
        <w:t>. Награждение проводится на заседании педагогического совета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BA79E1">
        <w:rPr>
          <w:rFonts w:ascii="Times New Roman" w:hAnsi="Times New Roman" w:cs="Times New Roman"/>
          <w:sz w:val="24"/>
          <w:szCs w:val="24"/>
        </w:rPr>
        <w:t xml:space="preserve"> Абсолютный победитель награждается почетной грамотой заведующего МБДОУ ЦРР – детский сад № 16 г.Нытва, а воспитатели, набравшие большое количество баллов по номинациям, соответствующим выбранным критериям, дипломами. Участники, не набравшие большого количества баллов по отдельным номинациям, отмечаются сертификатами.</w:t>
      </w:r>
    </w:p>
    <w:p w:rsidR="003E31BE" w:rsidRDefault="003E31BE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3551" w:rsidRDefault="00723551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Критерии оценки</w:t>
      </w:r>
      <w:r w:rsidR="0000712C">
        <w:rPr>
          <w:rFonts w:ascii="Times New Roman" w:hAnsi="Times New Roman" w:cs="Times New Roman"/>
          <w:sz w:val="24"/>
          <w:szCs w:val="24"/>
        </w:rPr>
        <w:t>, порядок оценивания</w:t>
      </w:r>
      <w:r w:rsidR="00125D0E">
        <w:rPr>
          <w:rFonts w:ascii="Times New Roman" w:hAnsi="Times New Roman" w:cs="Times New Roman"/>
          <w:sz w:val="24"/>
          <w:szCs w:val="24"/>
        </w:rPr>
        <w:t>, номинации</w:t>
      </w:r>
    </w:p>
    <w:p w:rsidR="00723551" w:rsidRDefault="00723551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3551" w:rsidRDefault="00723551" w:rsidP="004534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оценивает оформление участков по следующим критериям:</w:t>
      </w:r>
    </w:p>
    <w:p w:rsidR="002A4E91" w:rsidRDefault="00DE5C86" w:rsidP="0000712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DCC">
        <w:rPr>
          <w:rFonts w:ascii="Times New Roman" w:hAnsi="Times New Roman" w:cs="Times New Roman"/>
          <w:sz w:val="24"/>
          <w:szCs w:val="24"/>
        </w:rPr>
        <w:t>Разнообразие снежных фигур и построек. Эстетичный вид территории (планирование участка, художественное оформление, использование разметки, малые архитектурные формы)</w:t>
      </w:r>
    </w:p>
    <w:p w:rsidR="00DE5C86" w:rsidRDefault="00DE5C86" w:rsidP="0000712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Pr="00EC4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снежных и ледяных построек, а также других конструкций </w:t>
      </w:r>
      <w:r w:rsidRPr="00EC4DCC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C4DCC">
        <w:rPr>
          <w:rFonts w:ascii="Times New Roman" w:hAnsi="Times New Roman" w:cs="Times New Roman"/>
          <w:sz w:val="24"/>
          <w:szCs w:val="24"/>
        </w:rPr>
        <w:t xml:space="preserve"> охраны труда и техники безопасности</w:t>
      </w:r>
    </w:p>
    <w:p w:rsidR="00DE5C86" w:rsidRDefault="00DE5C86" w:rsidP="0000712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DCC">
        <w:rPr>
          <w:rFonts w:ascii="Times New Roman" w:hAnsi="Times New Roman" w:cs="Times New Roman"/>
          <w:sz w:val="24"/>
          <w:szCs w:val="24"/>
        </w:rPr>
        <w:lastRenderedPageBreak/>
        <w:t xml:space="preserve">Наличие свободной игровой площади и </w:t>
      </w:r>
      <w:r>
        <w:rPr>
          <w:rFonts w:ascii="Times New Roman" w:hAnsi="Times New Roman" w:cs="Times New Roman"/>
          <w:sz w:val="24"/>
          <w:szCs w:val="24"/>
        </w:rPr>
        <w:t xml:space="preserve">рациональное размещение </w:t>
      </w:r>
      <w:r w:rsidRPr="00EC4DCC">
        <w:rPr>
          <w:rFonts w:ascii="Times New Roman" w:hAnsi="Times New Roman" w:cs="Times New Roman"/>
          <w:sz w:val="24"/>
          <w:szCs w:val="24"/>
        </w:rPr>
        <w:t xml:space="preserve">построек для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EC4DCC">
        <w:rPr>
          <w:rFonts w:ascii="Times New Roman" w:hAnsi="Times New Roman" w:cs="Times New Roman"/>
          <w:sz w:val="24"/>
          <w:szCs w:val="24"/>
        </w:rPr>
        <w:t>двига</w:t>
      </w:r>
      <w:r>
        <w:rPr>
          <w:rFonts w:ascii="Times New Roman" w:hAnsi="Times New Roman" w:cs="Times New Roman"/>
          <w:sz w:val="24"/>
          <w:szCs w:val="24"/>
        </w:rPr>
        <w:t>тельной активности дошкольников</w:t>
      </w:r>
    </w:p>
    <w:p w:rsidR="00DE5C86" w:rsidRDefault="00DE5C86" w:rsidP="0000712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композиции заявленной тематике, содержательная завершенность</w:t>
      </w:r>
      <w:r w:rsidRPr="00EC4DCC">
        <w:rPr>
          <w:rFonts w:ascii="Times New Roman" w:hAnsi="Times New Roman" w:cs="Times New Roman"/>
          <w:sz w:val="24"/>
          <w:szCs w:val="24"/>
        </w:rPr>
        <w:t xml:space="preserve"> снежных сооружений, оригинальность идей</w:t>
      </w:r>
    </w:p>
    <w:p w:rsidR="00DE5C86" w:rsidRDefault="00DE5C86" w:rsidP="0000712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DCC">
        <w:rPr>
          <w:rFonts w:ascii="Times New Roman" w:hAnsi="Times New Roman" w:cs="Times New Roman"/>
          <w:sz w:val="24"/>
          <w:szCs w:val="24"/>
        </w:rPr>
        <w:t>Практическое использование снежных сооружений во время ежедневных прогулок</w:t>
      </w:r>
    </w:p>
    <w:p w:rsidR="00DE5C86" w:rsidRDefault="00DE5C86" w:rsidP="0000712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DCC">
        <w:rPr>
          <w:rFonts w:ascii="Times New Roman" w:hAnsi="Times New Roman" w:cs="Times New Roman"/>
          <w:sz w:val="24"/>
          <w:szCs w:val="24"/>
        </w:rPr>
        <w:t>Соответствие построек возрастным особенностям детей дошкольного возраста</w:t>
      </w:r>
      <w:r w:rsidRPr="00EC4DCC">
        <w:rPr>
          <w:rFonts w:ascii="Times New Roman" w:hAnsi="Times New Roman" w:cs="Times New Roman"/>
          <w:sz w:val="24"/>
          <w:szCs w:val="24"/>
        </w:rPr>
        <w:tab/>
      </w:r>
    </w:p>
    <w:p w:rsidR="00DE5C86" w:rsidRDefault="0000712C" w:rsidP="0000712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4DCC">
        <w:rPr>
          <w:rFonts w:ascii="Times New Roman" w:hAnsi="Times New Roman" w:cs="Times New Roman"/>
          <w:sz w:val="24"/>
          <w:szCs w:val="24"/>
        </w:rPr>
        <w:t>Привлечение родителей к благоустройству территории, их участие в оформлении участка</w:t>
      </w:r>
    </w:p>
    <w:p w:rsidR="0000712C" w:rsidRDefault="0000712C" w:rsidP="00007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оценка каждого критерия – 5 баллов.</w:t>
      </w:r>
    </w:p>
    <w:p w:rsidR="0000712C" w:rsidRDefault="0000712C" w:rsidP="00007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оценивания заносятся каждым членом жюри в протокол, суммируются и по количеству баллов выявляется абсолютный победитель Смотра-конкурса, а также обладатели дипломов по различным номинациям и сертификатов. </w:t>
      </w:r>
    </w:p>
    <w:p w:rsidR="0028100F" w:rsidRDefault="0028100F" w:rsidP="00007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25D0E" w:rsidRDefault="00125D0E" w:rsidP="00007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 конкурса:</w:t>
      </w:r>
    </w:p>
    <w:p w:rsidR="00125D0E" w:rsidRDefault="00125D0E" w:rsidP="002810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эстетичный  участок</w:t>
      </w:r>
    </w:p>
    <w:p w:rsidR="00125D0E" w:rsidRDefault="00125D0E" w:rsidP="002810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безопасный участок</w:t>
      </w:r>
    </w:p>
    <w:p w:rsidR="00125D0E" w:rsidRDefault="00125D0E" w:rsidP="002810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рациональный участок</w:t>
      </w:r>
    </w:p>
    <w:p w:rsidR="00125D0E" w:rsidRDefault="00EF45FC" w:rsidP="002810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стильный</w:t>
      </w:r>
      <w:r w:rsidR="00125D0E">
        <w:rPr>
          <w:rFonts w:ascii="Times New Roman" w:hAnsi="Times New Roman" w:cs="Times New Roman"/>
          <w:sz w:val="24"/>
          <w:szCs w:val="24"/>
        </w:rPr>
        <w:t xml:space="preserve"> участок</w:t>
      </w:r>
    </w:p>
    <w:p w:rsidR="00125D0E" w:rsidRDefault="00EF45FC" w:rsidP="002810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практичный участок</w:t>
      </w:r>
      <w:r w:rsidR="00125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D0E" w:rsidRDefault="00EF45FC" w:rsidP="002810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</w:t>
      </w:r>
      <w:r w:rsidR="00125D0E">
        <w:rPr>
          <w:rFonts w:ascii="Times New Roman" w:hAnsi="Times New Roman" w:cs="Times New Roman"/>
          <w:sz w:val="24"/>
          <w:szCs w:val="24"/>
        </w:rPr>
        <w:t>доступный</w:t>
      </w:r>
      <w:r>
        <w:rPr>
          <w:rFonts w:ascii="Times New Roman" w:hAnsi="Times New Roman" w:cs="Times New Roman"/>
          <w:sz w:val="24"/>
          <w:szCs w:val="24"/>
        </w:rPr>
        <w:t xml:space="preserve"> участок</w:t>
      </w:r>
    </w:p>
    <w:p w:rsidR="00EF45FC" w:rsidRDefault="00EF45FC" w:rsidP="0028100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сплоченный</w:t>
      </w:r>
      <w:r w:rsidR="0028100F">
        <w:rPr>
          <w:rFonts w:ascii="Times New Roman" w:hAnsi="Times New Roman" w:cs="Times New Roman"/>
          <w:sz w:val="24"/>
          <w:szCs w:val="24"/>
        </w:rPr>
        <w:t xml:space="preserve"> коллектив</w:t>
      </w:r>
    </w:p>
    <w:p w:rsidR="00125D0E" w:rsidRDefault="00125D0E" w:rsidP="00007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A79E1" w:rsidRDefault="00BA79E1" w:rsidP="00007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712C" w:rsidRDefault="0000712C" w:rsidP="002A4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4E91" w:rsidRDefault="00A36FAE" w:rsidP="002A4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</w:t>
      </w:r>
      <w:r w:rsidR="002A4E91">
        <w:rPr>
          <w:rFonts w:ascii="Times New Roman" w:hAnsi="Times New Roman" w:cs="Times New Roman"/>
          <w:sz w:val="24"/>
          <w:szCs w:val="24"/>
        </w:rPr>
        <w:t>аграждение</w:t>
      </w:r>
    </w:p>
    <w:p w:rsidR="002A4E91" w:rsidRDefault="002A4E91" w:rsidP="002A4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4E91" w:rsidRDefault="002A4E91" w:rsidP="002A4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A36FAE">
        <w:rPr>
          <w:rFonts w:ascii="Times New Roman" w:hAnsi="Times New Roman" w:cs="Times New Roman"/>
          <w:sz w:val="24"/>
          <w:szCs w:val="24"/>
        </w:rPr>
        <w:t>.   Награждение состоится 06 марта</w:t>
      </w:r>
      <w:r w:rsidR="00F2131D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2A4E91" w:rsidRDefault="002A4E91" w:rsidP="002A4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  Победители и участники награждаются</w:t>
      </w:r>
      <w:r w:rsidR="0000712C">
        <w:rPr>
          <w:rFonts w:ascii="Times New Roman" w:hAnsi="Times New Roman" w:cs="Times New Roman"/>
          <w:sz w:val="24"/>
          <w:szCs w:val="24"/>
        </w:rPr>
        <w:t xml:space="preserve"> почетными грамотами, дипломами и сертификатами.</w:t>
      </w:r>
    </w:p>
    <w:p w:rsidR="002A4E91" w:rsidRPr="00723551" w:rsidRDefault="002A4E91" w:rsidP="002A4E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  Самые активные родители, принимавшие участие в смотре-конкурсе, отмечаются на родительском собрании.</w:t>
      </w:r>
    </w:p>
    <w:p w:rsidR="009678EA" w:rsidRDefault="009678EA" w:rsidP="002B4B8D">
      <w:pPr>
        <w:rPr>
          <w:rFonts w:ascii="Times New Roman" w:hAnsi="Times New Roman" w:cs="Times New Roman"/>
          <w:sz w:val="24"/>
          <w:szCs w:val="24"/>
        </w:rPr>
      </w:pPr>
    </w:p>
    <w:p w:rsidR="009678EA" w:rsidRDefault="009678EA" w:rsidP="006F3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EA" w:rsidRDefault="009678EA" w:rsidP="006F3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31D" w:rsidRDefault="00F2131D" w:rsidP="006F3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31D" w:rsidRDefault="00F2131D" w:rsidP="006F3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131D" w:rsidRPr="006F316A" w:rsidRDefault="00F2131D" w:rsidP="00F2131D">
      <w:pPr>
        <w:rPr>
          <w:rFonts w:ascii="Times New Roman" w:hAnsi="Times New Roman" w:cs="Times New Roman"/>
          <w:sz w:val="24"/>
          <w:szCs w:val="24"/>
        </w:rPr>
      </w:pPr>
    </w:p>
    <w:sectPr w:rsidR="00F2131D" w:rsidRPr="006F316A" w:rsidSect="006F31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2A4"/>
    <w:multiLevelType w:val="hybridMultilevel"/>
    <w:tmpl w:val="1BFC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39F1"/>
    <w:multiLevelType w:val="hybridMultilevel"/>
    <w:tmpl w:val="2800C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C7689"/>
    <w:multiLevelType w:val="hybridMultilevel"/>
    <w:tmpl w:val="84CA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1627E"/>
    <w:multiLevelType w:val="hybridMultilevel"/>
    <w:tmpl w:val="7032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53298"/>
    <w:multiLevelType w:val="hybridMultilevel"/>
    <w:tmpl w:val="62A4B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62533"/>
    <w:multiLevelType w:val="hybridMultilevel"/>
    <w:tmpl w:val="B030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D5E2C"/>
    <w:multiLevelType w:val="hybridMultilevel"/>
    <w:tmpl w:val="00621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6A"/>
    <w:rsid w:val="00003FDD"/>
    <w:rsid w:val="000061EF"/>
    <w:rsid w:val="0000712C"/>
    <w:rsid w:val="00011B71"/>
    <w:rsid w:val="00014788"/>
    <w:rsid w:val="000226E4"/>
    <w:rsid w:val="000241DC"/>
    <w:rsid w:val="0002484F"/>
    <w:rsid w:val="00025B58"/>
    <w:rsid w:val="000305C9"/>
    <w:rsid w:val="00035928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63A34"/>
    <w:rsid w:val="00067333"/>
    <w:rsid w:val="000761AF"/>
    <w:rsid w:val="00076B98"/>
    <w:rsid w:val="000801F2"/>
    <w:rsid w:val="00080981"/>
    <w:rsid w:val="00084465"/>
    <w:rsid w:val="000852A2"/>
    <w:rsid w:val="00095BE7"/>
    <w:rsid w:val="0009723E"/>
    <w:rsid w:val="000A6F78"/>
    <w:rsid w:val="000C087B"/>
    <w:rsid w:val="000C0971"/>
    <w:rsid w:val="000C149D"/>
    <w:rsid w:val="000C5EF4"/>
    <w:rsid w:val="000C6BAD"/>
    <w:rsid w:val="000D1394"/>
    <w:rsid w:val="000D4E85"/>
    <w:rsid w:val="000E1D06"/>
    <w:rsid w:val="000E4026"/>
    <w:rsid w:val="000E5396"/>
    <w:rsid w:val="000E5783"/>
    <w:rsid w:val="000F0522"/>
    <w:rsid w:val="000F3EC1"/>
    <w:rsid w:val="000F40CD"/>
    <w:rsid w:val="00100A21"/>
    <w:rsid w:val="001017E3"/>
    <w:rsid w:val="00101F69"/>
    <w:rsid w:val="00111C48"/>
    <w:rsid w:val="001146A3"/>
    <w:rsid w:val="00116CE8"/>
    <w:rsid w:val="00123975"/>
    <w:rsid w:val="00124AAA"/>
    <w:rsid w:val="00125D0E"/>
    <w:rsid w:val="001369F4"/>
    <w:rsid w:val="00136B46"/>
    <w:rsid w:val="0013764D"/>
    <w:rsid w:val="00140672"/>
    <w:rsid w:val="001460E9"/>
    <w:rsid w:val="00154832"/>
    <w:rsid w:val="00157017"/>
    <w:rsid w:val="00157BF0"/>
    <w:rsid w:val="00160862"/>
    <w:rsid w:val="001815F4"/>
    <w:rsid w:val="001844B7"/>
    <w:rsid w:val="00191E66"/>
    <w:rsid w:val="00192A23"/>
    <w:rsid w:val="00192BB0"/>
    <w:rsid w:val="00193FC4"/>
    <w:rsid w:val="001947E7"/>
    <w:rsid w:val="0019594B"/>
    <w:rsid w:val="00197D80"/>
    <w:rsid w:val="001A0FE9"/>
    <w:rsid w:val="001A5942"/>
    <w:rsid w:val="001A63E1"/>
    <w:rsid w:val="001A69FF"/>
    <w:rsid w:val="001A7650"/>
    <w:rsid w:val="001A7B06"/>
    <w:rsid w:val="001B09AD"/>
    <w:rsid w:val="001B123B"/>
    <w:rsid w:val="001B4374"/>
    <w:rsid w:val="001B619E"/>
    <w:rsid w:val="001C4B45"/>
    <w:rsid w:val="001D05C8"/>
    <w:rsid w:val="001D602C"/>
    <w:rsid w:val="001E68E7"/>
    <w:rsid w:val="001E75D4"/>
    <w:rsid w:val="001F0556"/>
    <w:rsid w:val="001F0A4C"/>
    <w:rsid w:val="001F22DB"/>
    <w:rsid w:val="001F2F3A"/>
    <w:rsid w:val="001F3264"/>
    <w:rsid w:val="001F743C"/>
    <w:rsid w:val="001F74E5"/>
    <w:rsid w:val="00202A59"/>
    <w:rsid w:val="0020522D"/>
    <w:rsid w:val="00206E1E"/>
    <w:rsid w:val="00210362"/>
    <w:rsid w:val="002209A9"/>
    <w:rsid w:val="00224AC0"/>
    <w:rsid w:val="00225A3C"/>
    <w:rsid w:val="00226784"/>
    <w:rsid w:val="00226F15"/>
    <w:rsid w:val="0023162D"/>
    <w:rsid w:val="00235E82"/>
    <w:rsid w:val="00237BFD"/>
    <w:rsid w:val="00240A9A"/>
    <w:rsid w:val="0024138B"/>
    <w:rsid w:val="00241D29"/>
    <w:rsid w:val="00243812"/>
    <w:rsid w:val="0024457D"/>
    <w:rsid w:val="0024524F"/>
    <w:rsid w:val="00246976"/>
    <w:rsid w:val="00247FB1"/>
    <w:rsid w:val="002508F6"/>
    <w:rsid w:val="002518EB"/>
    <w:rsid w:val="00257BD2"/>
    <w:rsid w:val="00257CDE"/>
    <w:rsid w:val="00261F40"/>
    <w:rsid w:val="002626FF"/>
    <w:rsid w:val="00265D99"/>
    <w:rsid w:val="00267AC0"/>
    <w:rsid w:val="00271519"/>
    <w:rsid w:val="00272FCC"/>
    <w:rsid w:val="0027533A"/>
    <w:rsid w:val="00275C31"/>
    <w:rsid w:val="00276F4D"/>
    <w:rsid w:val="0028100F"/>
    <w:rsid w:val="00285058"/>
    <w:rsid w:val="002852D1"/>
    <w:rsid w:val="00286C0E"/>
    <w:rsid w:val="00290D2F"/>
    <w:rsid w:val="00297163"/>
    <w:rsid w:val="002A0807"/>
    <w:rsid w:val="002A4E91"/>
    <w:rsid w:val="002A69F8"/>
    <w:rsid w:val="002A7416"/>
    <w:rsid w:val="002B0842"/>
    <w:rsid w:val="002B08BE"/>
    <w:rsid w:val="002B10D7"/>
    <w:rsid w:val="002B2569"/>
    <w:rsid w:val="002B4B8D"/>
    <w:rsid w:val="002B4D38"/>
    <w:rsid w:val="002B6219"/>
    <w:rsid w:val="002B6CD7"/>
    <w:rsid w:val="002B74DB"/>
    <w:rsid w:val="002B79AF"/>
    <w:rsid w:val="002C3583"/>
    <w:rsid w:val="002C4D72"/>
    <w:rsid w:val="002C4D99"/>
    <w:rsid w:val="002C626A"/>
    <w:rsid w:val="002D44BC"/>
    <w:rsid w:val="002D508E"/>
    <w:rsid w:val="002D6A22"/>
    <w:rsid w:val="002E1D55"/>
    <w:rsid w:val="002E7A13"/>
    <w:rsid w:val="002F5AF1"/>
    <w:rsid w:val="00302B29"/>
    <w:rsid w:val="00315143"/>
    <w:rsid w:val="00315D6E"/>
    <w:rsid w:val="00317FD5"/>
    <w:rsid w:val="0032021E"/>
    <w:rsid w:val="00320392"/>
    <w:rsid w:val="003235D2"/>
    <w:rsid w:val="00331976"/>
    <w:rsid w:val="00334116"/>
    <w:rsid w:val="00335D91"/>
    <w:rsid w:val="00337509"/>
    <w:rsid w:val="003437DA"/>
    <w:rsid w:val="0034559C"/>
    <w:rsid w:val="00345853"/>
    <w:rsid w:val="00352938"/>
    <w:rsid w:val="00352DB6"/>
    <w:rsid w:val="003538DD"/>
    <w:rsid w:val="0035472C"/>
    <w:rsid w:val="0035737A"/>
    <w:rsid w:val="003604F8"/>
    <w:rsid w:val="00361577"/>
    <w:rsid w:val="00365349"/>
    <w:rsid w:val="0038690C"/>
    <w:rsid w:val="0038774E"/>
    <w:rsid w:val="003912BF"/>
    <w:rsid w:val="003920DC"/>
    <w:rsid w:val="0039358C"/>
    <w:rsid w:val="003962B2"/>
    <w:rsid w:val="003972EF"/>
    <w:rsid w:val="00397992"/>
    <w:rsid w:val="003A007C"/>
    <w:rsid w:val="003A3FA2"/>
    <w:rsid w:val="003A4DE5"/>
    <w:rsid w:val="003B3132"/>
    <w:rsid w:val="003B49F8"/>
    <w:rsid w:val="003B6C50"/>
    <w:rsid w:val="003C317D"/>
    <w:rsid w:val="003C3C9D"/>
    <w:rsid w:val="003C54E7"/>
    <w:rsid w:val="003C6ED3"/>
    <w:rsid w:val="003C7043"/>
    <w:rsid w:val="003D2DDE"/>
    <w:rsid w:val="003D55C2"/>
    <w:rsid w:val="003D5750"/>
    <w:rsid w:val="003D6372"/>
    <w:rsid w:val="003D79EB"/>
    <w:rsid w:val="003D7B51"/>
    <w:rsid w:val="003E02ED"/>
    <w:rsid w:val="003E1C6E"/>
    <w:rsid w:val="003E31BE"/>
    <w:rsid w:val="003E33FC"/>
    <w:rsid w:val="003E5EF9"/>
    <w:rsid w:val="003F7328"/>
    <w:rsid w:val="003F7DF7"/>
    <w:rsid w:val="00400D94"/>
    <w:rsid w:val="004012C4"/>
    <w:rsid w:val="004016F6"/>
    <w:rsid w:val="004043B4"/>
    <w:rsid w:val="00404EE5"/>
    <w:rsid w:val="00410710"/>
    <w:rsid w:val="00410A20"/>
    <w:rsid w:val="004112A7"/>
    <w:rsid w:val="00412C9E"/>
    <w:rsid w:val="00422335"/>
    <w:rsid w:val="00422CF6"/>
    <w:rsid w:val="004308DD"/>
    <w:rsid w:val="00431271"/>
    <w:rsid w:val="0043537B"/>
    <w:rsid w:val="00435C98"/>
    <w:rsid w:val="00446BE4"/>
    <w:rsid w:val="00446F03"/>
    <w:rsid w:val="00447BB8"/>
    <w:rsid w:val="00453413"/>
    <w:rsid w:val="004541B2"/>
    <w:rsid w:val="00455026"/>
    <w:rsid w:val="0045602B"/>
    <w:rsid w:val="004576E2"/>
    <w:rsid w:val="00461EF2"/>
    <w:rsid w:val="0046637F"/>
    <w:rsid w:val="0047437E"/>
    <w:rsid w:val="00475774"/>
    <w:rsid w:val="00476F2F"/>
    <w:rsid w:val="00481E91"/>
    <w:rsid w:val="00482BBA"/>
    <w:rsid w:val="00486EBC"/>
    <w:rsid w:val="00487E77"/>
    <w:rsid w:val="00491074"/>
    <w:rsid w:val="00495A3E"/>
    <w:rsid w:val="00496713"/>
    <w:rsid w:val="004A12DC"/>
    <w:rsid w:val="004A1430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E09CE"/>
    <w:rsid w:val="004E0EBE"/>
    <w:rsid w:val="004E163A"/>
    <w:rsid w:val="004E26BD"/>
    <w:rsid w:val="004F5D4E"/>
    <w:rsid w:val="00502338"/>
    <w:rsid w:val="00504B20"/>
    <w:rsid w:val="00505F23"/>
    <w:rsid w:val="00506A69"/>
    <w:rsid w:val="00506C56"/>
    <w:rsid w:val="005076AD"/>
    <w:rsid w:val="00514FD3"/>
    <w:rsid w:val="0051580C"/>
    <w:rsid w:val="00520427"/>
    <w:rsid w:val="00521FC0"/>
    <w:rsid w:val="005221E8"/>
    <w:rsid w:val="00522B1F"/>
    <w:rsid w:val="00524693"/>
    <w:rsid w:val="005256A3"/>
    <w:rsid w:val="00526ED2"/>
    <w:rsid w:val="00530155"/>
    <w:rsid w:val="00536804"/>
    <w:rsid w:val="00541237"/>
    <w:rsid w:val="005425F2"/>
    <w:rsid w:val="005429F5"/>
    <w:rsid w:val="0054733F"/>
    <w:rsid w:val="005502C0"/>
    <w:rsid w:val="0055198A"/>
    <w:rsid w:val="00551E8A"/>
    <w:rsid w:val="005533D5"/>
    <w:rsid w:val="00553DA2"/>
    <w:rsid w:val="00556C0D"/>
    <w:rsid w:val="00557388"/>
    <w:rsid w:val="005607AB"/>
    <w:rsid w:val="00561771"/>
    <w:rsid w:val="00563A5A"/>
    <w:rsid w:val="00565628"/>
    <w:rsid w:val="00565A20"/>
    <w:rsid w:val="00565ECE"/>
    <w:rsid w:val="00566C61"/>
    <w:rsid w:val="00575A0D"/>
    <w:rsid w:val="005807C3"/>
    <w:rsid w:val="0058349C"/>
    <w:rsid w:val="0058562A"/>
    <w:rsid w:val="00586B42"/>
    <w:rsid w:val="00592E4E"/>
    <w:rsid w:val="00592ED9"/>
    <w:rsid w:val="005A1A02"/>
    <w:rsid w:val="005A33FF"/>
    <w:rsid w:val="005A4B5B"/>
    <w:rsid w:val="005A7A7B"/>
    <w:rsid w:val="005B3D1D"/>
    <w:rsid w:val="005B469D"/>
    <w:rsid w:val="005C3E04"/>
    <w:rsid w:val="005C3F36"/>
    <w:rsid w:val="005C67B3"/>
    <w:rsid w:val="005C76F3"/>
    <w:rsid w:val="005D1129"/>
    <w:rsid w:val="005D2896"/>
    <w:rsid w:val="005D3110"/>
    <w:rsid w:val="005E13AA"/>
    <w:rsid w:val="005E367F"/>
    <w:rsid w:val="005E48A7"/>
    <w:rsid w:val="005E7371"/>
    <w:rsid w:val="005F1F09"/>
    <w:rsid w:val="005F2319"/>
    <w:rsid w:val="005F5F5A"/>
    <w:rsid w:val="0060096A"/>
    <w:rsid w:val="00600BFD"/>
    <w:rsid w:val="00602007"/>
    <w:rsid w:val="00603DB2"/>
    <w:rsid w:val="00610024"/>
    <w:rsid w:val="00610075"/>
    <w:rsid w:val="006110CF"/>
    <w:rsid w:val="00611804"/>
    <w:rsid w:val="0061347E"/>
    <w:rsid w:val="00617369"/>
    <w:rsid w:val="00620CA9"/>
    <w:rsid w:val="0062413F"/>
    <w:rsid w:val="0062677E"/>
    <w:rsid w:val="00626D5F"/>
    <w:rsid w:val="00626F58"/>
    <w:rsid w:val="006278F9"/>
    <w:rsid w:val="00631568"/>
    <w:rsid w:val="006338BB"/>
    <w:rsid w:val="00633CC2"/>
    <w:rsid w:val="0063798D"/>
    <w:rsid w:val="00637E95"/>
    <w:rsid w:val="00643AB6"/>
    <w:rsid w:val="00646206"/>
    <w:rsid w:val="00646D36"/>
    <w:rsid w:val="00650446"/>
    <w:rsid w:val="00651C09"/>
    <w:rsid w:val="0065291E"/>
    <w:rsid w:val="00656030"/>
    <w:rsid w:val="0066079B"/>
    <w:rsid w:val="006627CB"/>
    <w:rsid w:val="00667758"/>
    <w:rsid w:val="00672E3A"/>
    <w:rsid w:val="006732CD"/>
    <w:rsid w:val="006748D8"/>
    <w:rsid w:val="00675DE1"/>
    <w:rsid w:val="0067602D"/>
    <w:rsid w:val="0067732E"/>
    <w:rsid w:val="00683BB6"/>
    <w:rsid w:val="00685D40"/>
    <w:rsid w:val="00690F21"/>
    <w:rsid w:val="00694D4F"/>
    <w:rsid w:val="006A02B4"/>
    <w:rsid w:val="006A2684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36E1"/>
    <w:rsid w:val="006C4142"/>
    <w:rsid w:val="006C624F"/>
    <w:rsid w:val="006D665D"/>
    <w:rsid w:val="006E08F3"/>
    <w:rsid w:val="006E1ABF"/>
    <w:rsid w:val="006E49BF"/>
    <w:rsid w:val="006F10AA"/>
    <w:rsid w:val="006F26FA"/>
    <w:rsid w:val="006F316A"/>
    <w:rsid w:val="006F3D45"/>
    <w:rsid w:val="006F445D"/>
    <w:rsid w:val="006F58D8"/>
    <w:rsid w:val="006F5C04"/>
    <w:rsid w:val="0070785F"/>
    <w:rsid w:val="00712931"/>
    <w:rsid w:val="00713DD9"/>
    <w:rsid w:val="00714333"/>
    <w:rsid w:val="00720F65"/>
    <w:rsid w:val="0072287D"/>
    <w:rsid w:val="007233F8"/>
    <w:rsid w:val="00723551"/>
    <w:rsid w:val="0072493F"/>
    <w:rsid w:val="00731E4D"/>
    <w:rsid w:val="00742DBF"/>
    <w:rsid w:val="0075232B"/>
    <w:rsid w:val="00764C71"/>
    <w:rsid w:val="00766815"/>
    <w:rsid w:val="0076756F"/>
    <w:rsid w:val="00773F55"/>
    <w:rsid w:val="007740AC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7345"/>
    <w:rsid w:val="007975AB"/>
    <w:rsid w:val="007A1352"/>
    <w:rsid w:val="007A5164"/>
    <w:rsid w:val="007B26B4"/>
    <w:rsid w:val="007B2F4F"/>
    <w:rsid w:val="007B403E"/>
    <w:rsid w:val="007B4775"/>
    <w:rsid w:val="007B6ED3"/>
    <w:rsid w:val="007B7667"/>
    <w:rsid w:val="007C03F7"/>
    <w:rsid w:val="007C3CF5"/>
    <w:rsid w:val="007C4EA6"/>
    <w:rsid w:val="007C764D"/>
    <w:rsid w:val="007D4A1D"/>
    <w:rsid w:val="007D6ABD"/>
    <w:rsid w:val="007E0DDB"/>
    <w:rsid w:val="007E330B"/>
    <w:rsid w:val="007E4859"/>
    <w:rsid w:val="007E4F07"/>
    <w:rsid w:val="007F2508"/>
    <w:rsid w:val="007F5B2B"/>
    <w:rsid w:val="00806F41"/>
    <w:rsid w:val="00807211"/>
    <w:rsid w:val="00814F25"/>
    <w:rsid w:val="00816F6F"/>
    <w:rsid w:val="00820EE9"/>
    <w:rsid w:val="00831CB7"/>
    <w:rsid w:val="00833C22"/>
    <w:rsid w:val="008359C8"/>
    <w:rsid w:val="008407DA"/>
    <w:rsid w:val="008419F5"/>
    <w:rsid w:val="00851A6F"/>
    <w:rsid w:val="00852808"/>
    <w:rsid w:val="00854E4F"/>
    <w:rsid w:val="008606D6"/>
    <w:rsid w:val="00862439"/>
    <w:rsid w:val="00862D91"/>
    <w:rsid w:val="00863EFF"/>
    <w:rsid w:val="00872ADA"/>
    <w:rsid w:val="008743A3"/>
    <w:rsid w:val="00876170"/>
    <w:rsid w:val="008879E7"/>
    <w:rsid w:val="00890CC3"/>
    <w:rsid w:val="00895562"/>
    <w:rsid w:val="00895634"/>
    <w:rsid w:val="00896EAF"/>
    <w:rsid w:val="00897073"/>
    <w:rsid w:val="008A2D65"/>
    <w:rsid w:val="008A4051"/>
    <w:rsid w:val="008A5AEF"/>
    <w:rsid w:val="008A6D17"/>
    <w:rsid w:val="008A79C6"/>
    <w:rsid w:val="008B09F6"/>
    <w:rsid w:val="008B5604"/>
    <w:rsid w:val="008B6284"/>
    <w:rsid w:val="008C70BA"/>
    <w:rsid w:val="008D6AD0"/>
    <w:rsid w:val="008E26BF"/>
    <w:rsid w:val="008E5AEC"/>
    <w:rsid w:val="008F0311"/>
    <w:rsid w:val="008F4031"/>
    <w:rsid w:val="008F4CEC"/>
    <w:rsid w:val="008F585D"/>
    <w:rsid w:val="00900A4B"/>
    <w:rsid w:val="00901D30"/>
    <w:rsid w:val="00911C52"/>
    <w:rsid w:val="0091637B"/>
    <w:rsid w:val="00916424"/>
    <w:rsid w:val="009175E4"/>
    <w:rsid w:val="009228E6"/>
    <w:rsid w:val="00927BDE"/>
    <w:rsid w:val="00931D8E"/>
    <w:rsid w:val="00933C9E"/>
    <w:rsid w:val="00935E69"/>
    <w:rsid w:val="00936B6D"/>
    <w:rsid w:val="0094037B"/>
    <w:rsid w:val="00945E9E"/>
    <w:rsid w:val="00951A2B"/>
    <w:rsid w:val="00951C90"/>
    <w:rsid w:val="0095250B"/>
    <w:rsid w:val="00954B21"/>
    <w:rsid w:val="009573F0"/>
    <w:rsid w:val="0096466C"/>
    <w:rsid w:val="00964C39"/>
    <w:rsid w:val="00965DDF"/>
    <w:rsid w:val="009678EA"/>
    <w:rsid w:val="00973B72"/>
    <w:rsid w:val="009831C4"/>
    <w:rsid w:val="009842B4"/>
    <w:rsid w:val="00990EEE"/>
    <w:rsid w:val="00994296"/>
    <w:rsid w:val="00994FEB"/>
    <w:rsid w:val="009A0E82"/>
    <w:rsid w:val="009A45DA"/>
    <w:rsid w:val="009A6C0B"/>
    <w:rsid w:val="009B178D"/>
    <w:rsid w:val="009B61EC"/>
    <w:rsid w:val="009B68AB"/>
    <w:rsid w:val="009C15E0"/>
    <w:rsid w:val="009C3068"/>
    <w:rsid w:val="009C351C"/>
    <w:rsid w:val="009C6590"/>
    <w:rsid w:val="009D353A"/>
    <w:rsid w:val="009D63B7"/>
    <w:rsid w:val="009E2F6E"/>
    <w:rsid w:val="009E352B"/>
    <w:rsid w:val="009E56F5"/>
    <w:rsid w:val="009F0B4E"/>
    <w:rsid w:val="009F3ABA"/>
    <w:rsid w:val="009F5435"/>
    <w:rsid w:val="009F6294"/>
    <w:rsid w:val="00A10AF3"/>
    <w:rsid w:val="00A12316"/>
    <w:rsid w:val="00A13EB7"/>
    <w:rsid w:val="00A1401A"/>
    <w:rsid w:val="00A151FA"/>
    <w:rsid w:val="00A16C7B"/>
    <w:rsid w:val="00A20BCA"/>
    <w:rsid w:val="00A21E00"/>
    <w:rsid w:val="00A311C4"/>
    <w:rsid w:val="00A3694F"/>
    <w:rsid w:val="00A36B3A"/>
    <w:rsid w:val="00A36FAE"/>
    <w:rsid w:val="00A36FBC"/>
    <w:rsid w:val="00A37B51"/>
    <w:rsid w:val="00A5265C"/>
    <w:rsid w:val="00A53FFC"/>
    <w:rsid w:val="00A63401"/>
    <w:rsid w:val="00A7009D"/>
    <w:rsid w:val="00A73D1B"/>
    <w:rsid w:val="00A73D36"/>
    <w:rsid w:val="00A74808"/>
    <w:rsid w:val="00A84F6F"/>
    <w:rsid w:val="00A85427"/>
    <w:rsid w:val="00A875FF"/>
    <w:rsid w:val="00A87798"/>
    <w:rsid w:val="00A87A67"/>
    <w:rsid w:val="00A901B4"/>
    <w:rsid w:val="00A93019"/>
    <w:rsid w:val="00A953D8"/>
    <w:rsid w:val="00AA3C6A"/>
    <w:rsid w:val="00AA4798"/>
    <w:rsid w:val="00AA50B7"/>
    <w:rsid w:val="00AA7BE7"/>
    <w:rsid w:val="00AB3CFA"/>
    <w:rsid w:val="00AB5131"/>
    <w:rsid w:val="00AB795B"/>
    <w:rsid w:val="00AC3BED"/>
    <w:rsid w:val="00AD0E60"/>
    <w:rsid w:val="00AD7E96"/>
    <w:rsid w:val="00AE0981"/>
    <w:rsid w:val="00AE14F5"/>
    <w:rsid w:val="00AE18A4"/>
    <w:rsid w:val="00AE2FB9"/>
    <w:rsid w:val="00AE30C8"/>
    <w:rsid w:val="00AE4A23"/>
    <w:rsid w:val="00AE679C"/>
    <w:rsid w:val="00AF1E75"/>
    <w:rsid w:val="00AF232A"/>
    <w:rsid w:val="00AF2358"/>
    <w:rsid w:val="00B040FE"/>
    <w:rsid w:val="00B04FD2"/>
    <w:rsid w:val="00B064FD"/>
    <w:rsid w:val="00B115BC"/>
    <w:rsid w:val="00B14851"/>
    <w:rsid w:val="00B21118"/>
    <w:rsid w:val="00B21325"/>
    <w:rsid w:val="00B232AE"/>
    <w:rsid w:val="00B23970"/>
    <w:rsid w:val="00B24EF9"/>
    <w:rsid w:val="00B27165"/>
    <w:rsid w:val="00B31217"/>
    <w:rsid w:val="00B3346F"/>
    <w:rsid w:val="00B37013"/>
    <w:rsid w:val="00B37E17"/>
    <w:rsid w:val="00B41C59"/>
    <w:rsid w:val="00B44534"/>
    <w:rsid w:val="00B55311"/>
    <w:rsid w:val="00B562B7"/>
    <w:rsid w:val="00B56FF4"/>
    <w:rsid w:val="00B607D6"/>
    <w:rsid w:val="00B64B3A"/>
    <w:rsid w:val="00B66454"/>
    <w:rsid w:val="00B7309A"/>
    <w:rsid w:val="00B7674B"/>
    <w:rsid w:val="00B81526"/>
    <w:rsid w:val="00B86F0C"/>
    <w:rsid w:val="00B87314"/>
    <w:rsid w:val="00B938FE"/>
    <w:rsid w:val="00B966CE"/>
    <w:rsid w:val="00BA45AA"/>
    <w:rsid w:val="00BA4C73"/>
    <w:rsid w:val="00BA5E9F"/>
    <w:rsid w:val="00BA6913"/>
    <w:rsid w:val="00BA79E1"/>
    <w:rsid w:val="00BB5D7E"/>
    <w:rsid w:val="00BB5FE5"/>
    <w:rsid w:val="00BB735D"/>
    <w:rsid w:val="00BC522C"/>
    <w:rsid w:val="00BC547F"/>
    <w:rsid w:val="00BC6288"/>
    <w:rsid w:val="00BD1B37"/>
    <w:rsid w:val="00BD36C1"/>
    <w:rsid w:val="00BE3E92"/>
    <w:rsid w:val="00BE3EB9"/>
    <w:rsid w:val="00BE3FEF"/>
    <w:rsid w:val="00BE4E75"/>
    <w:rsid w:val="00BF25BD"/>
    <w:rsid w:val="00BF47C2"/>
    <w:rsid w:val="00BF5340"/>
    <w:rsid w:val="00C071BE"/>
    <w:rsid w:val="00C10618"/>
    <w:rsid w:val="00C128EA"/>
    <w:rsid w:val="00C13863"/>
    <w:rsid w:val="00C147C5"/>
    <w:rsid w:val="00C21988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50A12"/>
    <w:rsid w:val="00C52CDC"/>
    <w:rsid w:val="00C55F43"/>
    <w:rsid w:val="00C56B50"/>
    <w:rsid w:val="00C56FBC"/>
    <w:rsid w:val="00C62108"/>
    <w:rsid w:val="00C718FE"/>
    <w:rsid w:val="00C73CF7"/>
    <w:rsid w:val="00C75CBB"/>
    <w:rsid w:val="00C8160F"/>
    <w:rsid w:val="00C872F8"/>
    <w:rsid w:val="00C93207"/>
    <w:rsid w:val="00CA0D21"/>
    <w:rsid w:val="00CA1297"/>
    <w:rsid w:val="00CB0AD4"/>
    <w:rsid w:val="00CB2F65"/>
    <w:rsid w:val="00CB5821"/>
    <w:rsid w:val="00CB75EA"/>
    <w:rsid w:val="00CB7923"/>
    <w:rsid w:val="00CB7D39"/>
    <w:rsid w:val="00CC3C1C"/>
    <w:rsid w:val="00CC7F22"/>
    <w:rsid w:val="00CC7F5D"/>
    <w:rsid w:val="00CE2C4A"/>
    <w:rsid w:val="00CF0652"/>
    <w:rsid w:val="00CF66B2"/>
    <w:rsid w:val="00D01E76"/>
    <w:rsid w:val="00D14C3E"/>
    <w:rsid w:val="00D17480"/>
    <w:rsid w:val="00D20592"/>
    <w:rsid w:val="00D2194C"/>
    <w:rsid w:val="00D23F9F"/>
    <w:rsid w:val="00D26E2D"/>
    <w:rsid w:val="00D311C5"/>
    <w:rsid w:val="00D362C9"/>
    <w:rsid w:val="00D40FC5"/>
    <w:rsid w:val="00D41A40"/>
    <w:rsid w:val="00D45A91"/>
    <w:rsid w:val="00D47596"/>
    <w:rsid w:val="00D50688"/>
    <w:rsid w:val="00D51D0B"/>
    <w:rsid w:val="00D54800"/>
    <w:rsid w:val="00D558C2"/>
    <w:rsid w:val="00D5620A"/>
    <w:rsid w:val="00D6096B"/>
    <w:rsid w:val="00D60BEC"/>
    <w:rsid w:val="00D621A1"/>
    <w:rsid w:val="00D6279F"/>
    <w:rsid w:val="00D6306F"/>
    <w:rsid w:val="00D70119"/>
    <w:rsid w:val="00D725EA"/>
    <w:rsid w:val="00D77BC3"/>
    <w:rsid w:val="00D81717"/>
    <w:rsid w:val="00D83D34"/>
    <w:rsid w:val="00D87310"/>
    <w:rsid w:val="00D87ADE"/>
    <w:rsid w:val="00D90EEC"/>
    <w:rsid w:val="00D91719"/>
    <w:rsid w:val="00D97E97"/>
    <w:rsid w:val="00DA3C06"/>
    <w:rsid w:val="00DA3E06"/>
    <w:rsid w:val="00DB141B"/>
    <w:rsid w:val="00DB2CD5"/>
    <w:rsid w:val="00DD11E5"/>
    <w:rsid w:val="00DD1AAB"/>
    <w:rsid w:val="00DD1E7B"/>
    <w:rsid w:val="00DD2700"/>
    <w:rsid w:val="00DE0F90"/>
    <w:rsid w:val="00DE2D7C"/>
    <w:rsid w:val="00DE3C31"/>
    <w:rsid w:val="00DE468F"/>
    <w:rsid w:val="00DE5252"/>
    <w:rsid w:val="00DE575A"/>
    <w:rsid w:val="00DE5C86"/>
    <w:rsid w:val="00DE6FB3"/>
    <w:rsid w:val="00DE7081"/>
    <w:rsid w:val="00DE7D18"/>
    <w:rsid w:val="00DF027C"/>
    <w:rsid w:val="00DF22F3"/>
    <w:rsid w:val="00DF26CC"/>
    <w:rsid w:val="00DF4A32"/>
    <w:rsid w:val="00E15CAA"/>
    <w:rsid w:val="00E21B63"/>
    <w:rsid w:val="00E23DA8"/>
    <w:rsid w:val="00E24099"/>
    <w:rsid w:val="00E256D6"/>
    <w:rsid w:val="00E30F02"/>
    <w:rsid w:val="00E326D9"/>
    <w:rsid w:val="00E32900"/>
    <w:rsid w:val="00E33224"/>
    <w:rsid w:val="00E35395"/>
    <w:rsid w:val="00E371A9"/>
    <w:rsid w:val="00E4340F"/>
    <w:rsid w:val="00E462F4"/>
    <w:rsid w:val="00E467B2"/>
    <w:rsid w:val="00E53BE5"/>
    <w:rsid w:val="00E54688"/>
    <w:rsid w:val="00E54C55"/>
    <w:rsid w:val="00E57DEA"/>
    <w:rsid w:val="00E65252"/>
    <w:rsid w:val="00E66A51"/>
    <w:rsid w:val="00E66F40"/>
    <w:rsid w:val="00E705C5"/>
    <w:rsid w:val="00E76838"/>
    <w:rsid w:val="00E81AF1"/>
    <w:rsid w:val="00E830FE"/>
    <w:rsid w:val="00E84488"/>
    <w:rsid w:val="00E85F2C"/>
    <w:rsid w:val="00E8618D"/>
    <w:rsid w:val="00E9053D"/>
    <w:rsid w:val="00E9742B"/>
    <w:rsid w:val="00EA6289"/>
    <w:rsid w:val="00EA69A4"/>
    <w:rsid w:val="00EA6DCB"/>
    <w:rsid w:val="00EB0CA8"/>
    <w:rsid w:val="00EB33D5"/>
    <w:rsid w:val="00EB6F3A"/>
    <w:rsid w:val="00EB79E5"/>
    <w:rsid w:val="00EC2047"/>
    <w:rsid w:val="00EC764C"/>
    <w:rsid w:val="00ED0C84"/>
    <w:rsid w:val="00ED13FF"/>
    <w:rsid w:val="00ED26D3"/>
    <w:rsid w:val="00ED2D8A"/>
    <w:rsid w:val="00ED3540"/>
    <w:rsid w:val="00ED4F08"/>
    <w:rsid w:val="00EE0B82"/>
    <w:rsid w:val="00EE3FC2"/>
    <w:rsid w:val="00EF0DA9"/>
    <w:rsid w:val="00EF405A"/>
    <w:rsid w:val="00EF45FC"/>
    <w:rsid w:val="00EF6C42"/>
    <w:rsid w:val="00EF6F4F"/>
    <w:rsid w:val="00EF7CD7"/>
    <w:rsid w:val="00F02E6F"/>
    <w:rsid w:val="00F06AC8"/>
    <w:rsid w:val="00F06AF8"/>
    <w:rsid w:val="00F10507"/>
    <w:rsid w:val="00F16308"/>
    <w:rsid w:val="00F2131D"/>
    <w:rsid w:val="00F316C1"/>
    <w:rsid w:val="00F31F03"/>
    <w:rsid w:val="00F34609"/>
    <w:rsid w:val="00F37FBE"/>
    <w:rsid w:val="00F405AC"/>
    <w:rsid w:val="00F43727"/>
    <w:rsid w:val="00F46B7D"/>
    <w:rsid w:val="00F52844"/>
    <w:rsid w:val="00F52918"/>
    <w:rsid w:val="00F52FC8"/>
    <w:rsid w:val="00F53CBF"/>
    <w:rsid w:val="00F62E4C"/>
    <w:rsid w:val="00F66DEA"/>
    <w:rsid w:val="00F67345"/>
    <w:rsid w:val="00F72AE4"/>
    <w:rsid w:val="00F74D95"/>
    <w:rsid w:val="00F76E68"/>
    <w:rsid w:val="00F76F6D"/>
    <w:rsid w:val="00F80D92"/>
    <w:rsid w:val="00F81E3B"/>
    <w:rsid w:val="00F84252"/>
    <w:rsid w:val="00F84336"/>
    <w:rsid w:val="00F90705"/>
    <w:rsid w:val="00F91288"/>
    <w:rsid w:val="00F92B74"/>
    <w:rsid w:val="00F9562C"/>
    <w:rsid w:val="00F96A7A"/>
    <w:rsid w:val="00F9709C"/>
    <w:rsid w:val="00FA361A"/>
    <w:rsid w:val="00FB36B5"/>
    <w:rsid w:val="00FB6273"/>
    <w:rsid w:val="00FB65C8"/>
    <w:rsid w:val="00FC0A6D"/>
    <w:rsid w:val="00FC494D"/>
    <w:rsid w:val="00FC5863"/>
    <w:rsid w:val="00FC7C8D"/>
    <w:rsid w:val="00FD0016"/>
    <w:rsid w:val="00FD556C"/>
    <w:rsid w:val="00FD5F29"/>
    <w:rsid w:val="00FD6433"/>
    <w:rsid w:val="00FE06BC"/>
    <w:rsid w:val="00FE16CF"/>
    <w:rsid w:val="00FE272A"/>
    <w:rsid w:val="00FE37CE"/>
    <w:rsid w:val="00FE4A7F"/>
    <w:rsid w:val="00FE4BC7"/>
    <w:rsid w:val="00FE7AC4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1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2018-01-10T06:10:00Z</cp:lastPrinted>
  <dcterms:created xsi:type="dcterms:W3CDTF">2016-12-12T08:47:00Z</dcterms:created>
  <dcterms:modified xsi:type="dcterms:W3CDTF">2018-01-10T06:10:00Z</dcterms:modified>
</cp:coreProperties>
</file>