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92F" w:rsidRDefault="00C50FF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ПОЕЗДКА В ТЕАТР.</w:t>
      </w:r>
    </w:p>
    <w:p w:rsidR="00C50FF8" w:rsidRDefault="00C50FF8">
      <w:r>
        <w:t xml:space="preserve">6 мая дети нашей группы вместе с родителями посетили Пермский ТЮЗ. Многие дети впервые познакомились </w:t>
      </w:r>
      <w:r w:rsidR="007023A0">
        <w:t xml:space="preserve"> </w:t>
      </w:r>
      <w:r>
        <w:t xml:space="preserve">с </w:t>
      </w:r>
      <w:r w:rsidR="007023A0">
        <w:t xml:space="preserve"> </w:t>
      </w:r>
      <w:r>
        <w:t>театром.</w:t>
      </w:r>
      <w:r w:rsidR="009D5A12">
        <w:t xml:space="preserve"> Они с любопытством и большим интересом рассматривали фойе и фотовыставки  из разных спектаклей.</w:t>
      </w:r>
      <w:r>
        <w:t xml:space="preserve"> Постановка была выбрана по возрастному параметру. Дети посмотрели спектакль «Каникулы в Лукоморье». Великолепные костюмы, декорации, сюжет такой захватывающий, что дети сидели с открытыми ртами. Все были очарованы</w:t>
      </w:r>
      <w:r w:rsidR="002D5D13">
        <w:t xml:space="preserve"> </w:t>
      </w:r>
      <w:r>
        <w:t xml:space="preserve"> </w:t>
      </w:r>
      <w:proofErr w:type="gramStart"/>
      <w:r>
        <w:t>красоткой</w:t>
      </w:r>
      <w:proofErr w:type="gramEnd"/>
      <w:r>
        <w:t xml:space="preserve"> </w:t>
      </w:r>
      <w:r w:rsidR="007023A0">
        <w:t xml:space="preserve"> </w:t>
      </w:r>
      <w:r>
        <w:t>Бабой Ягой</w:t>
      </w:r>
      <w:r w:rsidR="00C80179">
        <w:t xml:space="preserve">, </w:t>
      </w:r>
      <w:proofErr w:type="spellStart"/>
      <w:r w:rsidR="00C80179">
        <w:t>ха</w:t>
      </w:r>
      <w:r w:rsidR="007023A0">
        <w:t>ризма</w:t>
      </w:r>
      <w:r>
        <w:t>тичной</w:t>
      </w:r>
      <w:proofErr w:type="spellEnd"/>
      <w:r>
        <w:t xml:space="preserve"> Василисой, симпатягой Волком! </w:t>
      </w:r>
      <w:r w:rsidR="007023A0">
        <w:t xml:space="preserve">Прекрасные песни, постоянная смена картинок, смешные шуточки. Виртуозная и азартная  игра актеров сделала спектакль невероятно живым и веселым. Даже взрослым было  над чем посмеяться  и о чем задуматься. </w:t>
      </w:r>
      <w:r w:rsidR="00241D0C">
        <w:t>Дети с восторгом и громкими аплодисментами провожали артистов. Надеемся, что от поездки остались незабываемые и неизгладимые впечатления.</w:t>
      </w:r>
    </w:p>
    <w:p w:rsidR="00C80179" w:rsidRDefault="00C80179"/>
    <w:p w:rsidR="00C80179" w:rsidRDefault="00C80179">
      <w:r>
        <w:t xml:space="preserve">  </w:t>
      </w:r>
      <w:r>
        <w:rPr>
          <w:noProof/>
        </w:rPr>
        <w:drawing>
          <wp:inline distT="0" distB="0" distL="0" distR="0">
            <wp:extent cx="5940425" cy="4456407"/>
            <wp:effectExtent l="19050" t="0" r="3175" b="0"/>
            <wp:docPr id="1" name="Рисунок 1" descr="C:\Users\1\Desktop\Новая папка (9)\20230506_14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9)\20230506_1423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13F" w:rsidRDefault="002D513F"/>
    <w:p w:rsidR="002D513F" w:rsidRDefault="002D513F"/>
    <w:p w:rsidR="002D513F" w:rsidRDefault="002D513F"/>
    <w:p w:rsidR="002D513F" w:rsidRDefault="002D513F"/>
    <w:p w:rsidR="002D513F" w:rsidRDefault="002D513F"/>
    <w:p w:rsidR="002D513F" w:rsidRDefault="002D513F">
      <w:r>
        <w:rPr>
          <w:noProof/>
        </w:rPr>
        <w:lastRenderedPageBreak/>
        <w:drawing>
          <wp:inline distT="0" distB="0" distL="0" distR="0">
            <wp:extent cx="5734050" cy="4301588"/>
            <wp:effectExtent l="19050" t="0" r="0" b="0"/>
            <wp:docPr id="2" name="Рисунок 2" descr="C:\Users\1\Desktop\Новая папка (9)\20230506_13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9)\20230506_133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4050" cy="430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13F" w:rsidRDefault="002D513F"/>
    <w:p w:rsidR="002D513F" w:rsidRDefault="002D513F">
      <w:r>
        <w:rPr>
          <w:noProof/>
        </w:rPr>
        <w:drawing>
          <wp:inline distT="0" distB="0" distL="0" distR="0">
            <wp:extent cx="5734050" cy="4301588"/>
            <wp:effectExtent l="19050" t="0" r="0" b="0"/>
            <wp:docPr id="3" name="Рисунок 3" descr="C:\Users\1\Desktop\Новая папка (9)\20230506_14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 (9)\20230506_1422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4050" cy="430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13F" w:rsidRDefault="002D513F">
      <w:r>
        <w:rPr>
          <w:noProof/>
        </w:rPr>
        <w:lastRenderedPageBreak/>
        <w:drawing>
          <wp:inline distT="0" distB="0" distL="0" distR="0">
            <wp:extent cx="5743575" cy="4308733"/>
            <wp:effectExtent l="19050" t="0" r="9525" b="0"/>
            <wp:docPr id="4" name="Рисунок 4" descr="C:\Users\1\Desktop\Новая папка (9)\20230506_15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 (9)\20230506_1518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3575" cy="430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13F" w:rsidRDefault="002D513F"/>
    <w:p w:rsidR="002D513F" w:rsidRPr="00C50FF8" w:rsidRDefault="002D513F">
      <w:r>
        <w:rPr>
          <w:noProof/>
        </w:rPr>
        <w:drawing>
          <wp:inline distT="0" distB="0" distL="0" distR="0">
            <wp:extent cx="5759434" cy="4320631"/>
            <wp:effectExtent l="19050" t="0" r="0" b="0"/>
            <wp:docPr id="5" name="Рисунок 5" descr="C:\Users\1\Desktop\Новая папка (9)\20230506_15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 (9)\20230506_152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2642" cy="4323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513F" w:rsidRPr="00C50FF8" w:rsidSect="00585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0FF8"/>
    <w:rsid w:val="00241D0C"/>
    <w:rsid w:val="002D513F"/>
    <w:rsid w:val="002D5D13"/>
    <w:rsid w:val="0058592F"/>
    <w:rsid w:val="007023A0"/>
    <w:rsid w:val="009D5A12"/>
    <w:rsid w:val="00C50FF8"/>
    <w:rsid w:val="00C80179"/>
    <w:rsid w:val="00CE1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1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2023-05-14T14:20:00Z</dcterms:created>
  <dcterms:modified xsi:type="dcterms:W3CDTF">2023-05-18T05:37:00Z</dcterms:modified>
</cp:coreProperties>
</file>